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39" w:rsidRDefault="000D2D39" w:rsidP="00FB75C3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20D7F" w:rsidRPr="00307D90" w:rsidRDefault="00820D7F" w:rsidP="00820D7F">
      <w:pPr>
        <w:pStyle w:val="a4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Приложение </w:t>
      </w:r>
    </w:p>
    <w:p w:rsidR="00820D7F" w:rsidRPr="00307D90" w:rsidRDefault="00820D7F" w:rsidP="00820D7F">
      <w:pPr>
        <w:pStyle w:val="a4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                                                              к Основной</w:t>
      </w:r>
    </w:p>
    <w:p w:rsidR="00820D7F" w:rsidRPr="00307D90" w:rsidRDefault="00820D7F" w:rsidP="00820D7F">
      <w:pPr>
        <w:pStyle w:val="a4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  Общеобразовательной программе</w:t>
      </w:r>
    </w:p>
    <w:p w:rsidR="00820D7F" w:rsidRPr="00307D90" w:rsidRDefault="00820D7F" w:rsidP="00820D7F">
      <w:pPr>
        <w:pStyle w:val="a4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                                                       </w:t>
      </w:r>
      <w:r w:rsidR="008E3545">
        <w:rPr>
          <w:rFonts w:ascii="Times New Roman" w:hAnsi="Times New Roman"/>
          <w:sz w:val="24"/>
        </w:rPr>
        <w:t xml:space="preserve">                        Основного</w:t>
      </w:r>
      <w:r w:rsidRPr="00307D90">
        <w:rPr>
          <w:rFonts w:ascii="Times New Roman" w:hAnsi="Times New Roman"/>
          <w:sz w:val="24"/>
        </w:rPr>
        <w:t xml:space="preserve"> образования </w:t>
      </w:r>
    </w:p>
    <w:p w:rsidR="00820D7F" w:rsidRPr="00307D90" w:rsidRDefault="00820D7F" w:rsidP="00820D7F">
      <w:pPr>
        <w:pStyle w:val="a4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                                                                                  М</w:t>
      </w:r>
      <w:r>
        <w:rPr>
          <w:rFonts w:ascii="Times New Roman" w:hAnsi="Times New Roman"/>
          <w:sz w:val="24"/>
        </w:rPr>
        <w:t>К</w:t>
      </w:r>
      <w:r w:rsidRPr="00307D90">
        <w:rPr>
          <w:rFonts w:ascii="Times New Roman" w:hAnsi="Times New Roman"/>
          <w:sz w:val="24"/>
        </w:rPr>
        <w:t>ОУ «</w:t>
      </w:r>
      <w:r>
        <w:rPr>
          <w:rFonts w:ascii="Times New Roman" w:hAnsi="Times New Roman"/>
          <w:sz w:val="24"/>
        </w:rPr>
        <w:t>СОШ» с.Шанский Завод</w:t>
      </w:r>
    </w:p>
    <w:p w:rsidR="00820D7F" w:rsidRDefault="00820D7F" w:rsidP="00820D7F">
      <w:pPr>
        <w:tabs>
          <w:tab w:val="left" w:pos="9120"/>
        </w:tabs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ab/>
      </w:r>
    </w:p>
    <w:p w:rsidR="00820D7F" w:rsidRDefault="00820D7F" w:rsidP="00820D7F">
      <w:pPr>
        <w:rPr>
          <w:sz w:val="32"/>
          <w:szCs w:val="32"/>
        </w:rPr>
      </w:pPr>
    </w:p>
    <w:p w:rsidR="00820D7F" w:rsidRDefault="00820D7F" w:rsidP="00820D7F">
      <w:pPr>
        <w:rPr>
          <w:sz w:val="32"/>
          <w:szCs w:val="32"/>
        </w:rPr>
      </w:pPr>
    </w:p>
    <w:p w:rsidR="00820D7F" w:rsidRDefault="00820D7F" w:rsidP="00820D7F">
      <w:pPr>
        <w:rPr>
          <w:sz w:val="32"/>
          <w:szCs w:val="32"/>
        </w:rPr>
      </w:pPr>
    </w:p>
    <w:p w:rsidR="00820D7F" w:rsidRPr="00307D90" w:rsidRDefault="00820D7F" w:rsidP="00820D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307D90">
        <w:rPr>
          <w:rFonts w:ascii="Times New Roman" w:hAnsi="Times New Roman" w:cs="Times New Roman"/>
          <w:b/>
          <w:color w:val="000000"/>
          <w:sz w:val="72"/>
          <w:szCs w:val="72"/>
        </w:rPr>
        <w:t>Программа</w:t>
      </w:r>
    </w:p>
    <w:p w:rsidR="00820D7F" w:rsidRPr="00307D90" w:rsidRDefault="00820D7F" w:rsidP="00820D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307D90">
        <w:rPr>
          <w:rFonts w:ascii="Times New Roman" w:hAnsi="Times New Roman" w:cs="Times New Roman"/>
          <w:b/>
          <w:color w:val="000000"/>
          <w:sz w:val="72"/>
          <w:szCs w:val="72"/>
        </w:rPr>
        <w:t>учебного предмета</w:t>
      </w:r>
    </w:p>
    <w:p w:rsidR="00820D7F" w:rsidRPr="00307D90" w:rsidRDefault="00820D7F" w:rsidP="00820D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«ОБЖ</w:t>
      </w:r>
      <w:r w:rsidRPr="00307D90">
        <w:rPr>
          <w:rFonts w:ascii="Times New Roman" w:hAnsi="Times New Roman" w:cs="Times New Roman"/>
          <w:b/>
          <w:color w:val="000000"/>
          <w:sz w:val="72"/>
          <w:szCs w:val="72"/>
        </w:rPr>
        <w:t>»</w:t>
      </w:r>
    </w:p>
    <w:p w:rsidR="00820D7F" w:rsidRPr="00307D90" w:rsidRDefault="00820D7F" w:rsidP="00820D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7-9</w:t>
      </w:r>
      <w:r w:rsidRPr="00307D90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класс</w:t>
      </w:r>
    </w:p>
    <w:p w:rsidR="00820D7F" w:rsidRPr="00307D90" w:rsidRDefault="00820D7F" w:rsidP="00820D7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0D7F" w:rsidRPr="00307D90" w:rsidRDefault="00820D7F" w:rsidP="00820D7F">
      <w:pPr>
        <w:pStyle w:val="af3"/>
        <w:spacing w:line="240" w:lineRule="auto"/>
        <w:rPr>
          <w:rFonts w:ascii="Times New Roman" w:hAnsi="Times New Roman"/>
          <w:b w:val="0"/>
          <w:bCs w:val="0"/>
          <w:color w:val="auto"/>
          <w:lang w:eastAsia="ar-SA"/>
        </w:rPr>
      </w:pPr>
    </w:p>
    <w:p w:rsidR="00820D7F" w:rsidRPr="00307D90" w:rsidRDefault="00820D7F" w:rsidP="00820D7F">
      <w:pPr>
        <w:rPr>
          <w:rFonts w:ascii="Times New Roman" w:hAnsi="Times New Roman" w:cs="Times New Roman"/>
          <w:lang w:eastAsia="ar-SA"/>
        </w:rPr>
      </w:pPr>
    </w:p>
    <w:p w:rsidR="00820D7F" w:rsidRPr="00307D90" w:rsidRDefault="00820D7F" w:rsidP="00820D7F">
      <w:pPr>
        <w:rPr>
          <w:rFonts w:ascii="Times New Roman" w:hAnsi="Times New Roman" w:cs="Times New Roman"/>
        </w:rPr>
      </w:pPr>
    </w:p>
    <w:p w:rsidR="00820D7F" w:rsidRPr="00307D90" w:rsidRDefault="00820D7F" w:rsidP="00820D7F">
      <w:pPr>
        <w:rPr>
          <w:rFonts w:ascii="Times New Roman" w:hAnsi="Times New Roman" w:cs="Times New Roman"/>
        </w:rPr>
      </w:pPr>
    </w:p>
    <w:p w:rsidR="00820D7F" w:rsidRPr="00307D90" w:rsidRDefault="00820D7F" w:rsidP="00820D7F">
      <w:pPr>
        <w:rPr>
          <w:rFonts w:ascii="Times New Roman" w:hAnsi="Times New Roman" w:cs="Times New Roman"/>
        </w:rPr>
      </w:pPr>
    </w:p>
    <w:p w:rsidR="00820D7F" w:rsidRPr="00307D90" w:rsidRDefault="00820D7F" w:rsidP="00820D7F">
      <w:pPr>
        <w:rPr>
          <w:rFonts w:ascii="Times New Roman" w:hAnsi="Times New Roman" w:cs="Times New Roman"/>
        </w:rPr>
      </w:pPr>
    </w:p>
    <w:p w:rsidR="00820D7F" w:rsidRPr="00307D90" w:rsidRDefault="00820D7F" w:rsidP="00820D7F">
      <w:pPr>
        <w:rPr>
          <w:rFonts w:ascii="Times New Roman" w:hAnsi="Times New Roman" w:cs="Times New Roman"/>
        </w:rPr>
      </w:pPr>
    </w:p>
    <w:p w:rsidR="00820D7F" w:rsidRPr="00307D90" w:rsidRDefault="00820D7F" w:rsidP="00820D7F">
      <w:pPr>
        <w:rPr>
          <w:rFonts w:ascii="Times New Roman" w:hAnsi="Times New Roman" w:cs="Times New Roman"/>
        </w:rPr>
      </w:pPr>
    </w:p>
    <w:p w:rsidR="00820D7F" w:rsidRPr="00307D90" w:rsidRDefault="00820D7F" w:rsidP="00820D7F">
      <w:pPr>
        <w:rPr>
          <w:rFonts w:ascii="Times New Roman" w:hAnsi="Times New Roman" w:cs="Times New Roman"/>
        </w:rPr>
      </w:pPr>
    </w:p>
    <w:p w:rsidR="00820D7F" w:rsidRPr="00307D90" w:rsidRDefault="00820D7F" w:rsidP="00820D7F">
      <w:pPr>
        <w:rPr>
          <w:rFonts w:ascii="Times New Roman" w:hAnsi="Times New Roman" w:cs="Times New Roman"/>
        </w:rPr>
      </w:pPr>
    </w:p>
    <w:p w:rsidR="00820D7F" w:rsidRDefault="00820D7F" w:rsidP="00820D7F">
      <w:pPr>
        <w:pStyle w:val="af3"/>
        <w:spacing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820D7F" w:rsidRPr="00031916" w:rsidRDefault="00820D7F" w:rsidP="00820D7F">
      <w:pPr>
        <w:pStyle w:val="a4"/>
        <w:rPr>
          <w:rFonts w:ascii="Times New Roman" w:hAnsi="Times New Roman"/>
          <w:b/>
          <w:sz w:val="24"/>
        </w:rPr>
      </w:pPr>
      <w:r w:rsidRPr="00031916">
        <w:rPr>
          <w:rFonts w:ascii="Times New Roman" w:hAnsi="Times New Roman"/>
          <w:b/>
          <w:sz w:val="24"/>
        </w:rPr>
        <w:t>Оглавление</w:t>
      </w:r>
    </w:p>
    <w:p w:rsidR="00820D7F" w:rsidRDefault="00820D7F" w:rsidP="00820D7F">
      <w:pPr>
        <w:pStyle w:val="a4"/>
        <w:rPr>
          <w:rFonts w:ascii="Times New Roman" w:hAnsi="Times New Roman"/>
          <w:sz w:val="24"/>
        </w:rPr>
      </w:pPr>
    </w:p>
    <w:p w:rsidR="00820D7F" w:rsidRDefault="00820D7F" w:rsidP="00820D7F">
      <w:pPr>
        <w:pStyle w:val="a4"/>
        <w:rPr>
          <w:rFonts w:ascii="Times New Roman" w:hAnsi="Times New Roman"/>
          <w:sz w:val="24"/>
        </w:rPr>
      </w:pPr>
      <w:r w:rsidRPr="00031916">
        <w:rPr>
          <w:rFonts w:ascii="Times New Roman" w:hAnsi="Times New Roman"/>
          <w:sz w:val="24"/>
        </w:rPr>
        <w:t>1. Планируемые результаты осв</w:t>
      </w:r>
      <w:r>
        <w:rPr>
          <w:rFonts w:ascii="Times New Roman" w:hAnsi="Times New Roman"/>
          <w:sz w:val="24"/>
        </w:rPr>
        <w:t>оения учебного предмета «ОБЖ</w:t>
      </w:r>
      <w:r w:rsidRPr="0003191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_____________________3</w:t>
      </w:r>
    </w:p>
    <w:p w:rsidR="00820D7F" w:rsidRPr="00031916" w:rsidRDefault="00820D7F" w:rsidP="00820D7F">
      <w:pPr>
        <w:pStyle w:val="a4"/>
        <w:rPr>
          <w:rFonts w:ascii="Times New Roman" w:hAnsi="Times New Roman"/>
          <w:sz w:val="24"/>
        </w:rPr>
      </w:pPr>
    </w:p>
    <w:p w:rsidR="00820D7F" w:rsidRDefault="00820D7F" w:rsidP="00820D7F">
      <w:pPr>
        <w:pStyle w:val="a4"/>
        <w:rPr>
          <w:rFonts w:ascii="Times New Roman" w:hAnsi="Times New Roman"/>
          <w:sz w:val="24"/>
        </w:rPr>
      </w:pPr>
      <w:r w:rsidRPr="00031916">
        <w:rPr>
          <w:rFonts w:ascii="Times New Roman" w:hAnsi="Times New Roman"/>
          <w:sz w:val="24"/>
        </w:rPr>
        <w:t>2. Содер</w:t>
      </w:r>
      <w:r>
        <w:rPr>
          <w:rFonts w:ascii="Times New Roman" w:hAnsi="Times New Roman"/>
          <w:sz w:val="24"/>
        </w:rPr>
        <w:t>жание учебного предмета «ОБЖ</w:t>
      </w:r>
      <w:r w:rsidRPr="0003191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________________________________________5</w:t>
      </w:r>
    </w:p>
    <w:p w:rsidR="00820D7F" w:rsidRPr="00031916" w:rsidRDefault="00820D7F" w:rsidP="00820D7F">
      <w:pPr>
        <w:pStyle w:val="a4"/>
        <w:rPr>
          <w:rFonts w:ascii="Times New Roman" w:hAnsi="Times New Roman"/>
          <w:sz w:val="24"/>
        </w:rPr>
      </w:pPr>
    </w:p>
    <w:p w:rsidR="00820D7F" w:rsidRPr="00031916" w:rsidRDefault="00820D7F" w:rsidP="00820D7F">
      <w:pPr>
        <w:pStyle w:val="a4"/>
        <w:rPr>
          <w:rFonts w:ascii="Times New Roman" w:hAnsi="Times New Roman"/>
          <w:sz w:val="24"/>
        </w:rPr>
      </w:pPr>
      <w:r w:rsidRPr="00031916">
        <w:rPr>
          <w:rFonts w:ascii="Times New Roman" w:hAnsi="Times New Roman"/>
          <w:sz w:val="24"/>
        </w:rPr>
        <w:t>3. Тематическое планирование с указанием количества часов по темам</w:t>
      </w:r>
      <w:r>
        <w:rPr>
          <w:rFonts w:ascii="Times New Roman" w:hAnsi="Times New Roman"/>
          <w:sz w:val="24"/>
        </w:rPr>
        <w:t>________________8</w:t>
      </w:r>
    </w:p>
    <w:p w:rsidR="00820D7F" w:rsidRPr="00307D90" w:rsidRDefault="00F15166" w:rsidP="00820D7F">
      <w:pPr>
        <w:pStyle w:val="2"/>
        <w:rPr>
          <w:sz w:val="24"/>
        </w:rPr>
      </w:pPr>
      <w:r w:rsidRPr="00307D90">
        <w:rPr>
          <w:rFonts w:eastAsia="Times New Roman"/>
          <w:noProof/>
          <w:sz w:val="24"/>
        </w:rPr>
        <w:fldChar w:fldCharType="begin"/>
      </w:r>
      <w:r w:rsidR="00820D7F" w:rsidRPr="00307D90">
        <w:rPr>
          <w:sz w:val="24"/>
        </w:rPr>
        <w:instrText xml:space="preserve"> TOC \o "1-3" \h \z \u </w:instrText>
      </w:r>
      <w:r w:rsidRPr="00307D90">
        <w:rPr>
          <w:rFonts w:eastAsia="Times New Roman"/>
          <w:noProof/>
          <w:sz w:val="24"/>
        </w:rPr>
        <w:fldChar w:fldCharType="separate"/>
      </w:r>
    </w:p>
    <w:p w:rsidR="00820D7F" w:rsidRPr="00307D90" w:rsidRDefault="00820D7F" w:rsidP="00820D7F">
      <w:pPr>
        <w:pStyle w:val="2"/>
        <w:rPr>
          <w:sz w:val="24"/>
        </w:rPr>
      </w:pPr>
    </w:p>
    <w:p w:rsidR="000D2D39" w:rsidRDefault="00F15166" w:rsidP="00820D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07D90">
        <w:rPr>
          <w:rFonts w:ascii="Times New Roman" w:hAnsi="Times New Roman" w:cs="Times New Roman"/>
          <w:sz w:val="24"/>
          <w:szCs w:val="20"/>
        </w:rPr>
        <w:fldChar w:fldCharType="end"/>
      </w:r>
    </w:p>
    <w:p w:rsidR="000D2D39" w:rsidRDefault="000D2D39" w:rsidP="000D2D39"/>
    <w:p w:rsidR="000D2D39" w:rsidRDefault="000D2D39" w:rsidP="000D2D39"/>
    <w:p w:rsidR="000D2D39" w:rsidRDefault="000D2D39" w:rsidP="000D2D39"/>
    <w:p w:rsidR="000D2D39" w:rsidRDefault="000D2D39" w:rsidP="000D2D39"/>
    <w:p w:rsidR="000D2D39" w:rsidRDefault="000D2D39" w:rsidP="000D2D39"/>
    <w:p w:rsidR="000D2D39" w:rsidRDefault="000D2D39" w:rsidP="000D2D39"/>
    <w:p w:rsidR="000D2D39" w:rsidRDefault="000D2D39" w:rsidP="000D2D39"/>
    <w:p w:rsidR="004B70EA" w:rsidRDefault="004B70EA" w:rsidP="000D2D39"/>
    <w:p w:rsidR="000D2D39" w:rsidRDefault="000D2D39" w:rsidP="000D2D39"/>
    <w:p w:rsidR="000D2D39" w:rsidRDefault="000D2D39" w:rsidP="000D2D39"/>
    <w:p w:rsidR="004B70EA" w:rsidRDefault="004B70EA" w:rsidP="000D2D39"/>
    <w:p w:rsidR="004B70EA" w:rsidRPr="000D2D39" w:rsidRDefault="004B70EA" w:rsidP="000D2D39"/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20D7F" w:rsidRDefault="00820D7F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20D7F" w:rsidRDefault="00820D7F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20D7F" w:rsidRDefault="00820D7F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B70EA" w:rsidRPr="000329E7" w:rsidRDefault="004B70EA" w:rsidP="000329E7">
      <w:pPr>
        <w:pStyle w:val="a6"/>
        <w:tabs>
          <w:tab w:val="left" w:pos="30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D39" w:rsidRDefault="000D2D39" w:rsidP="000D2D39">
      <w:pPr>
        <w:pStyle w:val="a6"/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1BCC" w:rsidRPr="000D2D39" w:rsidRDefault="000D2D39" w:rsidP="000D2D39">
      <w:pPr>
        <w:pStyle w:val="a6"/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2D39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освоения учебного предмета</w:t>
      </w:r>
    </w:p>
    <w:p w:rsidR="000D2D39" w:rsidRDefault="000D2D39" w:rsidP="000D2D39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52F0" w:rsidRPr="000D2D39" w:rsidRDefault="004052F0" w:rsidP="000D2D39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Личностные результаты</w:t>
      </w:r>
      <w:r w:rsidR="003755D3" w:rsidRPr="000D2D39">
        <w:rPr>
          <w:rFonts w:ascii="Times New Roman" w:hAnsi="Times New Roman" w:cs="Times New Roman"/>
          <w:b/>
          <w:sz w:val="24"/>
          <w:szCs w:val="26"/>
        </w:rPr>
        <w:t>:</w:t>
      </w:r>
    </w:p>
    <w:p w:rsidR="00036A14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036A14" w:rsidRPr="000D2D39">
        <w:rPr>
          <w:rFonts w:ascii="Times New Roman" w:hAnsi="Times New Roman" w:cs="Times New Roman"/>
          <w:sz w:val="24"/>
          <w:szCs w:val="26"/>
        </w:rPr>
        <w:t>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36A14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036A14" w:rsidRPr="000D2D39">
        <w:rPr>
          <w:rFonts w:ascii="Times New Roman" w:hAnsi="Times New Roman" w:cs="Times New Roman"/>
          <w:sz w:val="24"/>
          <w:szCs w:val="26"/>
        </w:rPr>
        <w:t>ормирование понимания ценности здорового и безопасного образа жизни;</w:t>
      </w:r>
    </w:p>
    <w:p w:rsidR="00036A14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036A14" w:rsidRPr="000D2D39">
        <w:rPr>
          <w:rFonts w:ascii="Times New Roman" w:hAnsi="Times New Roman" w:cs="Times New Roman"/>
          <w:sz w:val="24"/>
          <w:szCs w:val="26"/>
        </w:rPr>
        <w:t>своение гуманистических, демократических и традиционных ценностей многонационального российского общества; воспитание чувств ответственности и долга перед Родиной;</w:t>
      </w:r>
    </w:p>
    <w:p w:rsidR="00036A14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4950DC" w:rsidRPr="000D2D39">
        <w:rPr>
          <w:rFonts w:ascii="Times New Roman" w:hAnsi="Times New Roman" w:cs="Times New Roman"/>
          <w:sz w:val="24"/>
          <w:szCs w:val="26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предпочтений, с учетом устойчивых познавательных интересов;</w:t>
      </w:r>
    </w:p>
    <w:p w:rsidR="00DC527E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4950DC" w:rsidRPr="000D2D39">
        <w:rPr>
          <w:rFonts w:ascii="Times New Roman" w:hAnsi="Times New Roman" w:cs="Times New Roman"/>
          <w:sz w:val="24"/>
          <w:szCs w:val="26"/>
        </w:rPr>
        <w:t>ормирование целостного мировоззрения, соот</w:t>
      </w:r>
      <w:r w:rsidR="00321848" w:rsidRPr="000D2D39">
        <w:rPr>
          <w:rFonts w:ascii="Times New Roman" w:hAnsi="Times New Roman" w:cs="Times New Roman"/>
          <w:sz w:val="24"/>
          <w:szCs w:val="26"/>
        </w:rPr>
        <w:t>ве</w:t>
      </w:r>
      <w:r w:rsidR="004950DC" w:rsidRPr="000D2D39">
        <w:rPr>
          <w:rFonts w:ascii="Times New Roman" w:hAnsi="Times New Roman" w:cs="Times New Roman"/>
          <w:sz w:val="24"/>
          <w:szCs w:val="26"/>
        </w:rPr>
        <w:t>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C527E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5C49A1" w:rsidRPr="000D2D39">
        <w:rPr>
          <w:rFonts w:ascii="Times New Roman" w:hAnsi="Times New Roman" w:cs="Times New Roman"/>
          <w:sz w:val="24"/>
          <w:szCs w:val="26"/>
        </w:rPr>
        <w:t xml:space="preserve">ормирование готовности способности вести диалог с другими людьми и достигать  </w:t>
      </w:r>
      <w:r w:rsidRPr="000D2D39">
        <w:rPr>
          <w:rFonts w:ascii="Times New Roman" w:hAnsi="Times New Roman" w:cs="Times New Roman"/>
          <w:sz w:val="24"/>
          <w:szCs w:val="26"/>
        </w:rPr>
        <w:t xml:space="preserve">в </w:t>
      </w:r>
      <w:r w:rsidR="005C49A1" w:rsidRPr="000D2D39">
        <w:rPr>
          <w:rFonts w:ascii="Times New Roman" w:hAnsi="Times New Roman" w:cs="Times New Roman"/>
          <w:sz w:val="24"/>
          <w:szCs w:val="26"/>
        </w:rPr>
        <w:t>нем взаимопонимания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5C49A1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</w:t>
      </w:r>
      <w:r w:rsidR="005C49A1" w:rsidRPr="000D2D39">
        <w:rPr>
          <w:rFonts w:ascii="Times New Roman" w:hAnsi="Times New Roman" w:cs="Times New Roman"/>
          <w:sz w:val="24"/>
          <w:szCs w:val="26"/>
        </w:rPr>
        <w:t>своение социальных норм, правил поведения, ролей и форм социальной жизни группах и сообществах, включая взрослые и социальные сообщества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5C49A1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р</w:t>
      </w:r>
      <w:r w:rsidR="005C49A1" w:rsidRPr="000D2D39">
        <w:rPr>
          <w:rFonts w:ascii="Times New Roman" w:hAnsi="Times New Roman" w:cs="Times New Roman"/>
          <w:sz w:val="24"/>
          <w:szCs w:val="26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поведении, осознанного и ответственного отношении к собственным поступкам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5C49A1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5C49A1" w:rsidRPr="000D2D39">
        <w:rPr>
          <w:rFonts w:ascii="Times New Roman" w:hAnsi="Times New Roman" w:cs="Times New Roman"/>
          <w:sz w:val="24"/>
          <w:szCs w:val="26"/>
        </w:rPr>
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5C49A1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5C49A1" w:rsidRPr="000D2D39">
        <w:rPr>
          <w:rFonts w:ascii="Times New Roman" w:hAnsi="Times New Roman" w:cs="Times New Roman"/>
          <w:sz w:val="24"/>
          <w:szCs w:val="26"/>
        </w:rPr>
        <w:t>ормирование основ экологической культуры  на основе признания ценности жизни во всех ее проявлениях и необходимости ответственного, бережного отношения к окружающей среде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5C49A1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</w:t>
      </w:r>
      <w:r w:rsidR="005C49A1" w:rsidRPr="000D2D39">
        <w:rPr>
          <w:rFonts w:ascii="Times New Roman" w:hAnsi="Times New Roman" w:cs="Times New Roman"/>
          <w:sz w:val="24"/>
          <w:szCs w:val="26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DC527E" w:rsidRPr="000D2D39" w:rsidRDefault="003755D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5C49A1" w:rsidRPr="000D2D39">
        <w:rPr>
          <w:rFonts w:ascii="Times New Roman" w:hAnsi="Times New Roman" w:cs="Times New Roman"/>
          <w:sz w:val="24"/>
          <w:szCs w:val="26"/>
        </w:rPr>
        <w:t xml:space="preserve">ормирование </w:t>
      </w:r>
      <w:r w:rsidR="00C97320" w:rsidRPr="000D2D39">
        <w:rPr>
          <w:rFonts w:ascii="Times New Roman" w:hAnsi="Times New Roman" w:cs="Times New Roman"/>
          <w:sz w:val="24"/>
          <w:szCs w:val="26"/>
        </w:rPr>
        <w:t>анти</w:t>
      </w:r>
      <w:r w:rsidR="005C49A1" w:rsidRPr="000D2D39">
        <w:rPr>
          <w:rFonts w:ascii="Times New Roman" w:hAnsi="Times New Roman" w:cs="Times New Roman"/>
          <w:sz w:val="24"/>
          <w:szCs w:val="26"/>
        </w:rPr>
        <w:t>экстремистского и</w:t>
      </w:r>
      <w:r w:rsidR="00C97320" w:rsidRPr="000D2D39">
        <w:rPr>
          <w:rFonts w:ascii="Times New Roman" w:hAnsi="Times New Roman" w:cs="Times New Roman"/>
          <w:sz w:val="24"/>
          <w:szCs w:val="26"/>
        </w:rPr>
        <w:t xml:space="preserve"> антитеррористического мышления, потребностей соблюдать нормы здорового образа жизни, осознанно выполнять правила безопасности жизнедеятельности</w:t>
      </w:r>
      <w:r w:rsidRPr="000D2D39">
        <w:rPr>
          <w:rFonts w:ascii="Times New Roman" w:hAnsi="Times New Roman" w:cs="Times New Roman"/>
          <w:sz w:val="24"/>
          <w:szCs w:val="26"/>
        </w:rPr>
        <w:t>.</w:t>
      </w:r>
    </w:p>
    <w:p w:rsidR="003755D3" w:rsidRPr="000D2D39" w:rsidRDefault="003755D3" w:rsidP="003755D3">
      <w:pPr>
        <w:pStyle w:val="a6"/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97320" w:rsidRPr="000D2D39" w:rsidRDefault="00C97320" w:rsidP="00FD1D03">
      <w:pPr>
        <w:pStyle w:val="a6"/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Метапредметные результаты</w:t>
      </w:r>
      <w:r w:rsidR="003755D3" w:rsidRPr="000D2D39">
        <w:rPr>
          <w:rFonts w:ascii="Times New Roman" w:hAnsi="Times New Roman" w:cs="Times New Roman"/>
          <w:b/>
          <w:sz w:val="24"/>
          <w:szCs w:val="26"/>
        </w:rPr>
        <w:t>:</w:t>
      </w:r>
    </w:p>
    <w:p w:rsidR="00C97320" w:rsidRPr="000D2D39" w:rsidRDefault="007B58F2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C97320" w:rsidRPr="000D2D39">
        <w:rPr>
          <w:rFonts w:ascii="Times New Roman" w:hAnsi="Times New Roman" w:cs="Times New Roman"/>
          <w:sz w:val="24"/>
          <w:szCs w:val="26"/>
        </w:rPr>
        <w:t>мение самостоятельно определять цели своего обучения, ставить и формулировать для себя новые задачи вебе и познавательной деятельности, развивать мотивы и интересы своей познавательной деятельности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C97320" w:rsidRPr="000D2D39" w:rsidRDefault="007B58F2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C97320" w:rsidRPr="000D2D39">
        <w:rPr>
          <w:rFonts w:ascii="Times New Roman" w:hAnsi="Times New Roman" w:cs="Times New Roman"/>
          <w:sz w:val="24"/>
          <w:szCs w:val="26"/>
        </w:rPr>
        <w:t xml:space="preserve">мение самостоятельно планировать пути достижения </w:t>
      </w:r>
      <w:r w:rsidRPr="000D2D39">
        <w:rPr>
          <w:rFonts w:ascii="Times New Roman" w:hAnsi="Times New Roman" w:cs="Times New Roman"/>
          <w:sz w:val="24"/>
          <w:szCs w:val="26"/>
        </w:rPr>
        <w:t>ц</w:t>
      </w:r>
      <w:r w:rsidR="00C97320" w:rsidRPr="000D2D39">
        <w:rPr>
          <w:rFonts w:ascii="Times New Roman" w:hAnsi="Times New Roman" w:cs="Times New Roman"/>
          <w:sz w:val="24"/>
          <w:szCs w:val="26"/>
        </w:rPr>
        <w:t>елей защищенности, в том числе альтернативные, осознанно выбирать наиболее эффективные способы решении учебных и познавательных задач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C97320" w:rsidRPr="000D2D39" w:rsidRDefault="007B58F2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ум</w:t>
      </w:r>
      <w:r w:rsidR="00C97320" w:rsidRPr="000D2D39">
        <w:rPr>
          <w:rFonts w:ascii="Times New Roman" w:hAnsi="Times New Roman" w:cs="Times New Roman"/>
          <w:sz w:val="24"/>
          <w:szCs w:val="26"/>
        </w:rPr>
        <w:t xml:space="preserve">ение соотносить свои действия с планируемыми результатами курса, осуществлять контроль своей деятельности </w:t>
      </w:r>
      <w:r w:rsidRPr="000D2D39">
        <w:rPr>
          <w:rFonts w:ascii="Times New Roman" w:hAnsi="Times New Roman" w:cs="Times New Roman"/>
          <w:sz w:val="24"/>
          <w:szCs w:val="26"/>
        </w:rPr>
        <w:t>в</w:t>
      </w:r>
      <w:r w:rsidR="00C97320" w:rsidRPr="000D2D39">
        <w:rPr>
          <w:rFonts w:ascii="Times New Roman" w:hAnsi="Times New Roman" w:cs="Times New Roman"/>
          <w:sz w:val="24"/>
          <w:szCs w:val="26"/>
        </w:rPr>
        <w:t xml:space="preserve"> процессе достижения результата, определять способы действий </w:t>
      </w:r>
      <w:r w:rsidRPr="000D2D39">
        <w:rPr>
          <w:rFonts w:ascii="Times New Roman" w:hAnsi="Times New Roman" w:cs="Times New Roman"/>
          <w:sz w:val="24"/>
          <w:szCs w:val="26"/>
        </w:rPr>
        <w:t>в</w:t>
      </w:r>
      <w:r w:rsidR="00C97320" w:rsidRPr="000D2D39">
        <w:rPr>
          <w:rFonts w:ascii="Times New Roman" w:hAnsi="Times New Roman" w:cs="Times New Roman"/>
          <w:sz w:val="24"/>
          <w:szCs w:val="26"/>
        </w:rPr>
        <w:t xml:space="preserve"> опасных и чрезвычайных ситуациях в рамках предложенных условий и требований, корректировать свои действия в соответствии с изменяющейся ситуацией</w:t>
      </w:r>
      <w:r w:rsidR="00A66263" w:rsidRPr="000D2D39">
        <w:rPr>
          <w:rFonts w:ascii="Times New Roman" w:hAnsi="Times New Roman" w:cs="Times New Roman"/>
          <w:sz w:val="24"/>
          <w:szCs w:val="26"/>
        </w:rPr>
        <w:t>;</w:t>
      </w:r>
    </w:p>
    <w:p w:rsidR="00C97320" w:rsidRPr="000D2D39" w:rsidRDefault="00A6626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C97320" w:rsidRPr="000D2D39">
        <w:rPr>
          <w:rFonts w:ascii="Times New Roman" w:hAnsi="Times New Roman" w:cs="Times New Roman"/>
          <w:sz w:val="24"/>
          <w:szCs w:val="26"/>
        </w:rPr>
        <w:t>мение оценивать правильность выполнения учебной задачи в области безопасности жизнедеятельности, собственные возможности ее решения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C97320" w:rsidRPr="000D2D39" w:rsidRDefault="00A6626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lastRenderedPageBreak/>
        <w:t>в</w:t>
      </w:r>
      <w:r w:rsidR="00C97320" w:rsidRPr="000D2D39">
        <w:rPr>
          <w:rFonts w:ascii="Times New Roman" w:hAnsi="Times New Roman" w:cs="Times New Roman"/>
          <w:sz w:val="24"/>
          <w:szCs w:val="26"/>
        </w:rPr>
        <w:t>ладение основами самоконтроля, самооценки, приняти</w:t>
      </w:r>
      <w:r w:rsidRPr="000D2D39">
        <w:rPr>
          <w:rFonts w:ascii="Times New Roman" w:hAnsi="Times New Roman" w:cs="Times New Roman"/>
          <w:sz w:val="24"/>
          <w:szCs w:val="26"/>
        </w:rPr>
        <w:t>я</w:t>
      </w:r>
      <w:r w:rsidR="00C97320" w:rsidRPr="000D2D39">
        <w:rPr>
          <w:rFonts w:ascii="Times New Roman" w:hAnsi="Times New Roman" w:cs="Times New Roman"/>
          <w:sz w:val="24"/>
          <w:szCs w:val="26"/>
        </w:rPr>
        <w:t xml:space="preserve"> решений и осуществления осознанного выбора в учебной и познавательной деятельности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C97320" w:rsidRPr="000D2D39" w:rsidRDefault="00A6626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C97320" w:rsidRPr="000D2D39">
        <w:rPr>
          <w:rFonts w:ascii="Times New Roman" w:hAnsi="Times New Roman" w:cs="Times New Roman"/>
          <w:sz w:val="24"/>
          <w:szCs w:val="26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</w:t>
      </w:r>
      <w:r w:rsidR="00E02A41" w:rsidRPr="000D2D39">
        <w:rPr>
          <w:rFonts w:ascii="Times New Roman" w:hAnsi="Times New Roman" w:cs="Times New Roman"/>
          <w:sz w:val="24"/>
          <w:szCs w:val="26"/>
        </w:rPr>
        <w:t>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E02A41" w:rsidRPr="000D2D39" w:rsidRDefault="00A66263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E02A41" w:rsidRPr="000D2D39">
        <w:rPr>
          <w:rFonts w:ascii="Times New Roman" w:hAnsi="Times New Roman" w:cs="Times New Roman"/>
          <w:sz w:val="24"/>
          <w:szCs w:val="26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E02A41" w:rsidRPr="000D2D39" w:rsidRDefault="009E7A67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E02A41" w:rsidRPr="000D2D39">
        <w:rPr>
          <w:rFonts w:ascii="Times New Roman" w:hAnsi="Times New Roman" w:cs="Times New Roman"/>
          <w:sz w:val="24"/>
          <w:szCs w:val="26"/>
        </w:rPr>
        <w:t xml:space="preserve">мение организовывать учебное сотрудничество и совместную деятельность с учителем и сверстниками; работать индивидуально и </w:t>
      </w:r>
      <w:r w:rsidRPr="000D2D39">
        <w:rPr>
          <w:rFonts w:ascii="Times New Roman" w:hAnsi="Times New Roman" w:cs="Times New Roman"/>
          <w:sz w:val="24"/>
          <w:szCs w:val="26"/>
        </w:rPr>
        <w:t>в</w:t>
      </w:r>
      <w:r w:rsidR="00E02A41" w:rsidRPr="000D2D39">
        <w:rPr>
          <w:rFonts w:ascii="Times New Roman" w:hAnsi="Times New Roman" w:cs="Times New Roman"/>
          <w:sz w:val="24"/>
          <w:szCs w:val="26"/>
        </w:rPr>
        <w:t xml:space="preserve"> группе</w:t>
      </w:r>
      <w:r w:rsidRPr="000D2D39">
        <w:rPr>
          <w:rFonts w:ascii="Times New Roman" w:hAnsi="Times New Roman" w:cs="Times New Roman"/>
          <w:sz w:val="24"/>
          <w:szCs w:val="26"/>
        </w:rPr>
        <w:t>:</w:t>
      </w:r>
      <w:r w:rsidR="00E02A41" w:rsidRPr="000D2D39">
        <w:rPr>
          <w:rFonts w:ascii="Times New Roman" w:hAnsi="Times New Roman" w:cs="Times New Roman"/>
          <w:sz w:val="24"/>
          <w:szCs w:val="26"/>
        </w:rPr>
        <w:t xml:space="preserve"> находить общее решение и разрешать конфликты на основе согласования позиций и учета интересов; формулировать</w:t>
      </w:r>
      <w:r w:rsidRPr="000D2D39">
        <w:rPr>
          <w:rFonts w:ascii="Times New Roman" w:hAnsi="Times New Roman" w:cs="Times New Roman"/>
          <w:sz w:val="24"/>
          <w:szCs w:val="26"/>
        </w:rPr>
        <w:t>,</w:t>
      </w:r>
      <w:r w:rsidR="00E02A41" w:rsidRPr="000D2D39">
        <w:rPr>
          <w:rFonts w:ascii="Times New Roman" w:hAnsi="Times New Roman" w:cs="Times New Roman"/>
          <w:sz w:val="24"/>
          <w:szCs w:val="26"/>
        </w:rPr>
        <w:t xml:space="preserve"> аргументировать и отстаивать свое мнение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E02A41" w:rsidRPr="000D2D39" w:rsidRDefault="009E7A67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E02A41" w:rsidRPr="000D2D39">
        <w:rPr>
          <w:rFonts w:ascii="Times New Roman" w:hAnsi="Times New Roman" w:cs="Times New Roman"/>
          <w:sz w:val="24"/>
          <w:szCs w:val="26"/>
        </w:rPr>
        <w:t>ормирование компетентности в области использования информационно-коммуникационных технологий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E02A41" w:rsidRPr="000D2D39" w:rsidRDefault="009E7A67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</w:t>
      </w:r>
      <w:r w:rsidR="00E02A41" w:rsidRPr="000D2D39">
        <w:rPr>
          <w:rFonts w:ascii="Times New Roman" w:hAnsi="Times New Roman" w:cs="Times New Roman"/>
          <w:sz w:val="24"/>
          <w:szCs w:val="26"/>
        </w:rPr>
        <w:t>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E02A41" w:rsidRPr="000D2D39" w:rsidRDefault="009E7A67" w:rsidP="00FD1D0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E02A41" w:rsidRPr="000D2D39">
        <w:rPr>
          <w:rFonts w:ascii="Times New Roman" w:hAnsi="Times New Roman" w:cs="Times New Roman"/>
          <w:sz w:val="24"/>
          <w:szCs w:val="26"/>
        </w:rPr>
        <w:t>ормирование умений взаимодействовать с окружающими, выполнять различные социальные роли во время и при ликвидации последствий чрезвычайных ситуаций</w:t>
      </w:r>
      <w:r w:rsidR="003755D3" w:rsidRPr="000D2D39">
        <w:rPr>
          <w:rFonts w:ascii="Times New Roman" w:hAnsi="Times New Roman" w:cs="Times New Roman"/>
          <w:sz w:val="24"/>
          <w:szCs w:val="26"/>
        </w:rPr>
        <w:t>.</w:t>
      </w:r>
    </w:p>
    <w:p w:rsidR="003755D3" w:rsidRPr="000D2D39" w:rsidRDefault="003755D3" w:rsidP="003755D3">
      <w:pPr>
        <w:pStyle w:val="a6"/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02A41" w:rsidRPr="000D2D39" w:rsidRDefault="00E02A41" w:rsidP="003755D3">
      <w:pPr>
        <w:tabs>
          <w:tab w:val="left" w:pos="303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Предметные результаты</w:t>
      </w:r>
      <w:r w:rsidR="003755D3" w:rsidRPr="000D2D39">
        <w:rPr>
          <w:rFonts w:ascii="Times New Roman" w:hAnsi="Times New Roman" w:cs="Times New Roman"/>
          <w:b/>
          <w:sz w:val="24"/>
          <w:szCs w:val="26"/>
        </w:rPr>
        <w:t>:</w:t>
      </w:r>
    </w:p>
    <w:p w:rsidR="00E02A41" w:rsidRPr="000D2D39" w:rsidRDefault="00E55330" w:rsidP="000149B8">
      <w:pPr>
        <w:tabs>
          <w:tab w:val="left" w:pos="30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E02A41" w:rsidRPr="000D2D39">
        <w:rPr>
          <w:rFonts w:ascii="Times New Roman" w:hAnsi="Times New Roman" w:cs="Times New Roman"/>
          <w:sz w:val="24"/>
          <w:szCs w:val="26"/>
        </w:rPr>
        <w:t>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E02A41" w:rsidRPr="000D2D39" w:rsidRDefault="00E55330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E02A41" w:rsidRPr="000D2D39">
        <w:rPr>
          <w:rFonts w:ascii="Times New Roman" w:hAnsi="Times New Roman" w:cs="Times New Roman"/>
          <w:sz w:val="24"/>
          <w:szCs w:val="26"/>
        </w:rPr>
        <w:t>ормирование убеждения в необходимости безопасного и здорового образа жизни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E55330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</w:t>
      </w:r>
      <w:r w:rsidR="00AB4BE8" w:rsidRPr="000D2D39">
        <w:rPr>
          <w:rFonts w:ascii="Times New Roman" w:hAnsi="Times New Roman" w:cs="Times New Roman"/>
          <w:sz w:val="24"/>
          <w:szCs w:val="26"/>
        </w:rPr>
        <w:t>онимание личной и общественной значимости современной культуры безопасности жизнедеятельности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E55330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</w:t>
      </w:r>
      <w:r w:rsidR="00AB4BE8" w:rsidRPr="000D2D39">
        <w:rPr>
          <w:rFonts w:ascii="Times New Roman" w:hAnsi="Times New Roman" w:cs="Times New Roman"/>
          <w:sz w:val="24"/>
          <w:szCs w:val="26"/>
        </w:rPr>
        <w:t>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</w:t>
      </w:r>
      <w:r w:rsidRPr="000D2D39">
        <w:rPr>
          <w:rFonts w:ascii="Times New Roman" w:hAnsi="Times New Roman" w:cs="Times New Roman"/>
          <w:sz w:val="24"/>
          <w:szCs w:val="26"/>
        </w:rPr>
        <w:t>й</w:t>
      </w:r>
      <w:r w:rsidR="00AB4BE8" w:rsidRPr="000D2D39">
        <w:rPr>
          <w:rFonts w:ascii="Times New Roman" w:hAnsi="Times New Roman" w:cs="Times New Roman"/>
          <w:sz w:val="24"/>
          <w:szCs w:val="26"/>
        </w:rPr>
        <w:t xml:space="preserve"> природного, техногенного и социального характера, в том числе от экстремизма и терроризма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E55330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</w:t>
      </w:r>
      <w:r w:rsidR="00AB4BE8" w:rsidRPr="000D2D39">
        <w:rPr>
          <w:rFonts w:ascii="Times New Roman" w:hAnsi="Times New Roman" w:cs="Times New Roman"/>
          <w:sz w:val="24"/>
          <w:szCs w:val="26"/>
        </w:rPr>
        <w:t>онимание необходимости подготовки граждан к военной службе</w:t>
      </w:r>
      <w:r w:rsidR="001712F4"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1712F4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AB4BE8" w:rsidRPr="000D2D39">
        <w:rPr>
          <w:rFonts w:ascii="Times New Roman" w:hAnsi="Times New Roman" w:cs="Times New Roman"/>
          <w:sz w:val="24"/>
          <w:szCs w:val="26"/>
        </w:rPr>
        <w:t>ормирование установки на здоровый образ жизни, исключающий употребление алкоголя, наркотиков, курения и нанесение иного вреда здоровью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A82D36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ф</w:t>
      </w:r>
      <w:r w:rsidR="00AB4BE8" w:rsidRPr="000D2D39">
        <w:rPr>
          <w:rFonts w:ascii="Times New Roman" w:hAnsi="Times New Roman" w:cs="Times New Roman"/>
          <w:sz w:val="24"/>
          <w:szCs w:val="26"/>
        </w:rPr>
        <w:t>ормирование антиэкстремистской и антитеррористической личностной позиции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A82D36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</w:t>
      </w:r>
      <w:r w:rsidR="00AB4BE8" w:rsidRPr="000D2D39">
        <w:rPr>
          <w:rFonts w:ascii="Times New Roman" w:hAnsi="Times New Roman" w:cs="Times New Roman"/>
          <w:sz w:val="24"/>
          <w:szCs w:val="26"/>
        </w:rPr>
        <w:t>онимание необходимости сохранения природы и окружающей среды для полноценной жизни человека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A82D36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з</w:t>
      </w:r>
      <w:r w:rsidR="00AB4BE8" w:rsidRPr="000D2D39">
        <w:rPr>
          <w:rFonts w:ascii="Times New Roman" w:hAnsi="Times New Roman" w:cs="Times New Roman"/>
          <w:sz w:val="24"/>
          <w:szCs w:val="26"/>
        </w:rPr>
        <w:t>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A82D36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з</w:t>
      </w:r>
      <w:r w:rsidR="00AB4BE8" w:rsidRPr="000D2D39">
        <w:rPr>
          <w:rFonts w:ascii="Times New Roman" w:hAnsi="Times New Roman" w:cs="Times New Roman"/>
          <w:sz w:val="24"/>
          <w:szCs w:val="26"/>
        </w:rPr>
        <w:t>нание и умение применять правила поведения в условиях опасных и чрезвычайных ситуаци</w:t>
      </w:r>
      <w:r w:rsidRPr="000D2D39">
        <w:rPr>
          <w:rFonts w:ascii="Times New Roman" w:hAnsi="Times New Roman" w:cs="Times New Roman"/>
          <w:sz w:val="24"/>
          <w:szCs w:val="26"/>
        </w:rPr>
        <w:t>й;</w:t>
      </w:r>
      <w:r w:rsidR="00AB4BE8" w:rsidRPr="000D2D3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AB4BE8" w:rsidRPr="000D2D39" w:rsidRDefault="00A82D36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AB4BE8" w:rsidRPr="000D2D39">
        <w:rPr>
          <w:rFonts w:ascii="Times New Roman" w:hAnsi="Times New Roman" w:cs="Times New Roman"/>
          <w:sz w:val="24"/>
          <w:szCs w:val="26"/>
        </w:rPr>
        <w:t>мение оказать первую помощь пострадавшим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A82D36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AB4BE8" w:rsidRPr="000D2D39">
        <w:rPr>
          <w:rFonts w:ascii="Times New Roman" w:hAnsi="Times New Roman" w:cs="Times New Roman"/>
          <w:sz w:val="24"/>
          <w:szCs w:val="26"/>
        </w:rPr>
        <w:t>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</w:t>
      </w:r>
      <w:r w:rsidRPr="000D2D39">
        <w:rPr>
          <w:rFonts w:ascii="Times New Roman" w:hAnsi="Times New Roman" w:cs="Times New Roman"/>
          <w:sz w:val="24"/>
          <w:szCs w:val="26"/>
        </w:rPr>
        <w:t>;</w:t>
      </w:r>
    </w:p>
    <w:p w:rsidR="00AB4BE8" w:rsidRPr="000D2D39" w:rsidRDefault="00A82D36" w:rsidP="003755D3">
      <w:pPr>
        <w:pStyle w:val="a6"/>
        <w:numPr>
          <w:ilvl w:val="0"/>
          <w:numId w:val="1"/>
        </w:num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</w:t>
      </w:r>
      <w:r w:rsidR="00AB4BE8" w:rsidRPr="000D2D39">
        <w:rPr>
          <w:rFonts w:ascii="Times New Roman" w:hAnsi="Times New Roman" w:cs="Times New Roman"/>
          <w:sz w:val="24"/>
          <w:szCs w:val="26"/>
        </w:rPr>
        <w:t>мение принимать обоснованные решения в конкретной опасной ситуации с учетом реально складывающейся обстановки и индивидуальных возможностей</w:t>
      </w:r>
      <w:r w:rsidRPr="000D2D39">
        <w:rPr>
          <w:rFonts w:ascii="Times New Roman" w:hAnsi="Times New Roman" w:cs="Times New Roman"/>
          <w:sz w:val="24"/>
          <w:szCs w:val="26"/>
        </w:rPr>
        <w:t>.</w:t>
      </w:r>
    </w:p>
    <w:p w:rsidR="006A2B5C" w:rsidRDefault="006A2B5C" w:rsidP="000D2D39">
      <w:pPr>
        <w:pStyle w:val="a6"/>
        <w:tabs>
          <w:tab w:val="left" w:pos="3030"/>
        </w:tabs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B4BE8" w:rsidRPr="000D2D39" w:rsidRDefault="000D2D39" w:rsidP="00E01E41">
      <w:pPr>
        <w:pStyle w:val="a6"/>
        <w:tabs>
          <w:tab w:val="left" w:pos="3030"/>
        </w:tabs>
        <w:ind w:left="0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0D2D39">
        <w:rPr>
          <w:rFonts w:ascii="Times New Roman" w:hAnsi="Times New Roman" w:cs="Times New Roman"/>
          <w:b/>
          <w:sz w:val="24"/>
          <w:szCs w:val="26"/>
          <w:u w:val="single"/>
        </w:rPr>
        <w:lastRenderedPageBreak/>
        <w:t>Содержание курса</w:t>
      </w:r>
    </w:p>
    <w:p w:rsidR="00A13434" w:rsidRPr="000D2D39" w:rsidRDefault="00A13434" w:rsidP="00E01E41">
      <w:pPr>
        <w:pStyle w:val="a6"/>
        <w:tabs>
          <w:tab w:val="left" w:pos="3030"/>
        </w:tabs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01E41" w:rsidRPr="000D2D39" w:rsidRDefault="00AB4BE8" w:rsidP="00A13434">
      <w:pPr>
        <w:pStyle w:val="a6"/>
        <w:tabs>
          <w:tab w:val="left" w:pos="3030"/>
        </w:tabs>
        <w:spacing w:after="100" w:afterAutospacing="1"/>
        <w:ind w:left="0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МОДУЛЬ 1. ОСНОВЫ БЕЗОПАСНОСТИ ЛИЧНОСТИ, ОБЩЕСТА И ГОСУДАРСТВА</w:t>
      </w:r>
    </w:p>
    <w:p w:rsidR="00AB4BE8" w:rsidRPr="000D2D39" w:rsidRDefault="00AB4BE8" w:rsidP="00A13434">
      <w:pPr>
        <w:pStyle w:val="a6"/>
        <w:tabs>
          <w:tab w:val="left" w:pos="303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0D2D39">
        <w:rPr>
          <w:rFonts w:ascii="Times New Roman" w:hAnsi="Times New Roman" w:cs="Times New Roman"/>
          <w:i/>
          <w:sz w:val="24"/>
          <w:szCs w:val="26"/>
        </w:rPr>
        <w:t>Раздел 1. Основы комплексной безопасности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Обеспечение личной безопасности в повседневной жизни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Пожарная безопасность.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Безопасность на дорогах.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Безопасность в быту.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Безопасность на водоемах.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Экологи и безопасность.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Обеспечение безопасности при активном отдыхе в природных условиях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Подготовка к активному отдыху на природе.</w:t>
      </w:r>
    </w:p>
    <w:p w:rsidR="00AB4BE8" w:rsidRPr="000D2D39" w:rsidRDefault="00AB4BE8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Активный отдых на природе</w:t>
      </w:r>
      <w:r w:rsidR="00E01E41" w:rsidRPr="000D2D39">
        <w:rPr>
          <w:rFonts w:ascii="Times New Roman" w:hAnsi="Times New Roman" w:cs="Times New Roman"/>
          <w:sz w:val="24"/>
          <w:szCs w:val="26"/>
        </w:rPr>
        <w:t xml:space="preserve"> и</w:t>
      </w:r>
      <w:r w:rsidRPr="000D2D39">
        <w:rPr>
          <w:rFonts w:ascii="Times New Roman" w:hAnsi="Times New Roman" w:cs="Times New Roman"/>
          <w:sz w:val="24"/>
          <w:szCs w:val="26"/>
        </w:rPr>
        <w:t xml:space="preserve"> безопасность</w:t>
      </w:r>
      <w:r w:rsidR="00C14EF7" w:rsidRPr="000D2D39">
        <w:rPr>
          <w:rFonts w:ascii="Times New Roman" w:hAnsi="Times New Roman" w:cs="Times New Roman"/>
          <w:sz w:val="24"/>
          <w:szCs w:val="26"/>
        </w:rPr>
        <w:t>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Дальний (внутренний) и выездной туризм, меры безопасности.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Обеспечение безопасности при автономном существовании человека в природной среде.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Обеспечение безопасности в чрезвычайных ситуациях природного, техногенного и социального характера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Чрезвычайные ситуации природного характера.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Чрезвычайные ситуации техногенного характера.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Современный комплекс проблем безопасности социального характера.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0D2D39">
        <w:rPr>
          <w:rFonts w:ascii="Times New Roman" w:hAnsi="Times New Roman" w:cs="Times New Roman"/>
          <w:i/>
          <w:sz w:val="24"/>
          <w:szCs w:val="26"/>
        </w:rPr>
        <w:t>Раздел 2. Защита населения Российской Федерации от чрезвычайных ситуаций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 xml:space="preserve">Организация защиты населения Российской Федерации от чрезвычайных ситуаций </w:t>
      </w:r>
    </w:p>
    <w:p w:rsidR="00DC527E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Правовые основы обеспечения защиты населения от чрезвычайных ситуаций мирного и военного времен</w:t>
      </w:r>
      <w:r w:rsidR="00E01E41" w:rsidRPr="000D2D39">
        <w:rPr>
          <w:rFonts w:ascii="Times New Roman" w:hAnsi="Times New Roman" w:cs="Times New Roman"/>
          <w:sz w:val="24"/>
          <w:szCs w:val="26"/>
        </w:rPr>
        <w:t>и</w:t>
      </w:r>
      <w:r w:rsidRPr="000D2D39">
        <w:rPr>
          <w:rFonts w:ascii="Times New Roman" w:hAnsi="Times New Roman" w:cs="Times New Roman"/>
          <w:sz w:val="24"/>
          <w:szCs w:val="26"/>
        </w:rPr>
        <w:t>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Организационные основы по обеспечению защиты населения от чрезвычайных ситуаций мирного и военного времени.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C14EF7" w:rsidRPr="000D2D39" w:rsidRDefault="00C14EF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0D2D39">
        <w:rPr>
          <w:rFonts w:ascii="Times New Roman" w:hAnsi="Times New Roman" w:cs="Times New Roman"/>
          <w:i/>
          <w:sz w:val="24"/>
          <w:szCs w:val="26"/>
        </w:rPr>
        <w:t>Раздел 3. Основы противодействия терроризму и экстремизму в Российской Федерации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Терроризм и экстремизм - чрезвычайные опасности для общества и государства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Основные причины возникновения терроризма и экстремизма.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Противодействи</w:t>
      </w:r>
      <w:r w:rsidR="00E01E41" w:rsidRPr="000D2D39">
        <w:rPr>
          <w:rFonts w:ascii="Times New Roman" w:hAnsi="Times New Roman" w:cs="Times New Roman"/>
          <w:sz w:val="24"/>
          <w:szCs w:val="26"/>
        </w:rPr>
        <w:t>е</w:t>
      </w:r>
      <w:r w:rsidRPr="000D2D39">
        <w:rPr>
          <w:rFonts w:ascii="Times New Roman" w:hAnsi="Times New Roman" w:cs="Times New Roman"/>
          <w:sz w:val="24"/>
          <w:szCs w:val="26"/>
        </w:rPr>
        <w:t xml:space="preserve"> терроризму в мировом сообществе.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Нормативно-правовая база противодействия терроризму, экстремизм</w:t>
      </w:r>
      <w:r w:rsidR="00E01E41" w:rsidRPr="000D2D39">
        <w:rPr>
          <w:rFonts w:ascii="Times New Roman" w:hAnsi="Times New Roman" w:cs="Times New Roman"/>
          <w:b/>
          <w:sz w:val="24"/>
          <w:szCs w:val="26"/>
        </w:rPr>
        <w:t>у</w:t>
      </w:r>
      <w:r w:rsidRPr="000D2D39">
        <w:rPr>
          <w:rFonts w:ascii="Times New Roman" w:hAnsi="Times New Roman" w:cs="Times New Roman"/>
          <w:b/>
          <w:sz w:val="24"/>
          <w:szCs w:val="26"/>
        </w:rPr>
        <w:t xml:space="preserve"> и наркотизму в Российской Федерации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Положения Конституции Российской Федерации.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Стратегия национальной безопасности Российской Федерации до 2020 г.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Стратегия государственной антинаркотической политики Российской Федерации до 2020 г.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Концепция противодействия терроризму в Российской Федерации.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 xml:space="preserve">Содержание законов Российской Федерации </w:t>
      </w:r>
      <w:r w:rsidR="004A6135" w:rsidRPr="000D2D39">
        <w:rPr>
          <w:rFonts w:ascii="Times New Roman" w:hAnsi="Times New Roman" w:cs="Times New Roman"/>
          <w:sz w:val="24"/>
          <w:szCs w:val="26"/>
        </w:rPr>
        <w:t xml:space="preserve">о </w:t>
      </w:r>
      <w:r w:rsidRPr="000D2D39">
        <w:rPr>
          <w:rFonts w:ascii="Times New Roman" w:hAnsi="Times New Roman" w:cs="Times New Roman"/>
          <w:sz w:val="24"/>
          <w:szCs w:val="26"/>
        </w:rPr>
        <w:t>противодействии терроризму и экстремистской деятельности.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Национальный антитеррористический комитет (НАК).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Деятельность Федеральной службы контроля наркотиков России (ФСКН России) по остановке развити</w:t>
      </w:r>
      <w:r w:rsidR="004A6135" w:rsidRPr="000D2D39">
        <w:rPr>
          <w:rFonts w:ascii="Times New Roman" w:hAnsi="Times New Roman" w:cs="Times New Roman"/>
          <w:sz w:val="24"/>
          <w:szCs w:val="26"/>
        </w:rPr>
        <w:t>я</w:t>
      </w:r>
      <w:r w:rsidRPr="000D2D39">
        <w:rPr>
          <w:rFonts w:ascii="Times New Roman" w:hAnsi="Times New Roman" w:cs="Times New Roman"/>
          <w:sz w:val="24"/>
          <w:szCs w:val="26"/>
        </w:rPr>
        <w:t xml:space="preserve"> наркосистемы, изменению наркоситуации, </w:t>
      </w:r>
      <w:r w:rsidR="009B79A1" w:rsidRPr="000D2D39">
        <w:rPr>
          <w:rFonts w:ascii="Times New Roman" w:hAnsi="Times New Roman" w:cs="Times New Roman"/>
          <w:sz w:val="24"/>
          <w:szCs w:val="26"/>
        </w:rPr>
        <w:t>л</w:t>
      </w:r>
      <w:r w:rsidRPr="000D2D39">
        <w:rPr>
          <w:rFonts w:ascii="Times New Roman" w:hAnsi="Times New Roman" w:cs="Times New Roman"/>
          <w:sz w:val="24"/>
          <w:szCs w:val="26"/>
        </w:rPr>
        <w:t>иквидации финансовой базы наркомафии</w:t>
      </w:r>
      <w:r w:rsidR="009B79A1" w:rsidRPr="000D2D39">
        <w:rPr>
          <w:rFonts w:ascii="Times New Roman" w:hAnsi="Times New Roman" w:cs="Times New Roman"/>
          <w:sz w:val="24"/>
          <w:szCs w:val="26"/>
        </w:rPr>
        <w:t>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Профилактика наркозависимости.</w:t>
      </w:r>
    </w:p>
    <w:p w:rsidR="000A00F9" w:rsidRPr="000D2D39" w:rsidRDefault="000A00F9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lastRenderedPageBreak/>
        <w:t>Организационные основы системы противодействия терроризму и экстремизму в Российской Федерации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Роль правоохранительных органов и силовых структур в борьбе с терроризмом и проявлениями экстремизма.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Контртеррористическая операция.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Участие Вооруженных Сил Российской Федерации в борьбе с терроризмом.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Духовно-нравственные основы противодействия терроризму и экстремизм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Роль нравственной позиции и выработка личных качеств в формировании антитеррористического поведения</w:t>
      </w:r>
      <w:r w:rsidR="004A6135" w:rsidRPr="000D2D39">
        <w:rPr>
          <w:rFonts w:ascii="Times New Roman" w:hAnsi="Times New Roman" w:cs="Times New Roman"/>
          <w:sz w:val="24"/>
          <w:szCs w:val="26"/>
        </w:rPr>
        <w:t>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Профилактика террористической и экстремистской деятельности.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 xml:space="preserve">Ответственность несовершеннолетних за антиобщественное поведение и за участие </w:t>
      </w:r>
      <w:r w:rsidR="004A6135" w:rsidRPr="000D2D39">
        <w:rPr>
          <w:rFonts w:ascii="Times New Roman" w:hAnsi="Times New Roman" w:cs="Times New Roman"/>
          <w:b/>
          <w:sz w:val="24"/>
          <w:szCs w:val="26"/>
        </w:rPr>
        <w:t>в</w:t>
      </w:r>
      <w:r w:rsidRPr="000D2D39">
        <w:rPr>
          <w:rFonts w:ascii="Times New Roman" w:hAnsi="Times New Roman" w:cs="Times New Roman"/>
          <w:b/>
          <w:sz w:val="24"/>
          <w:szCs w:val="26"/>
        </w:rPr>
        <w:t xml:space="preserve"> террористической и экстремистской деятельности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0D2D39">
        <w:rPr>
          <w:rFonts w:ascii="Times New Roman" w:hAnsi="Times New Roman" w:cs="Times New Roman"/>
          <w:sz w:val="24"/>
          <w:szCs w:val="26"/>
        </w:rPr>
        <w:t>Уголовный кодекс Российской Федерации об ответственности за антиобщественное поведение, участие в террористической и экстремисткой деятельности</w:t>
      </w:r>
      <w:r w:rsidR="008D278B" w:rsidRPr="000D2D39">
        <w:rPr>
          <w:rFonts w:ascii="Times New Roman" w:hAnsi="Times New Roman" w:cs="Times New Roman"/>
          <w:sz w:val="24"/>
          <w:szCs w:val="26"/>
        </w:rPr>
        <w:t>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 xml:space="preserve">Наказание за участие </w:t>
      </w:r>
      <w:r w:rsidR="008D278B" w:rsidRPr="000D2D39">
        <w:rPr>
          <w:rFonts w:ascii="Times New Roman" w:hAnsi="Times New Roman" w:cs="Times New Roman"/>
          <w:sz w:val="24"/>
          <w:szCs w:val="26"/>
        </w:rPr>
        <w:t>в</w:t>
      </w:r>
      <w:r w:rsidRPr="000D2D39">
        <w:rPr>
          <w:rFonts w:ascii="Times New Roman" w:hAnsi="Times New Roman" w:cs="Times New Roman"/>
          <w:sz w:val="24"/>
          <w:szCs w:val="26"/>
        </w:rPr>
        <w:t xml:space="preserve"> террористической и экстремистской деятельности</w:t>
      </w:r>
      <w:r w:rsidR="008D278B" w:rsidRPr="000D2D39">
        <w:rPr>
          <w:rFonts w:ascii="Times New Roman" w:hAnsi="Times New Roman" w:cs="Times New Roman"/>
          <w:sz w:val="24"/>
          <w:szCs w:val="26"/>
        </w:rPr>
        <w:t>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Обеспечение личной безопасности при угрозе террористического акта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Взрывы в местах массового скопления людей.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Захват воздушных и морских судов, автомашин и других транспортных средств и удерживани</w:t>
      </w:r>
      <w:r w:rsidR="008D278B" w:rsidRPr="000D2D39">
        <w:rPr>
          <w:rFonts w:ascii="Times New Roman" w:hAnsi="Times New Roman" w:cs="Times New Roman"/>
          <w:sz w:val="24"/>
          <w:szCs w:val="26"/>
        </w:rPr>
        <w:t>е в</w:t>
      </w:r>
      <w:r w:rsidRPr="000D2D39">
        <w:rPr>
          <w:rFonts w:ascii="Times New Roman" w:hAnsi="Times New Roman" w:cs="Times New Roman"/>
          <w:sz w:val="24"/>
          <w:szCs w:val="26"/>
        </w:rPr>
        <w:t xml:space="preserve"> них заложников.</w:t>
      </w:r>
    </w:p>
    <w:p w:rsidR="00561297" w:rsidRPr="000D2D39" w:rsidRDefault="0056129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Правила поведения при возможной опасности взрыва.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Правила безопасного поведения, если взрыв произошел.</w:t>
      </w:r>
    </w:p>
    <w:p w:rsidR="00561297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 xml:space="preserve">Меры безопасности </w:t>
      </w:r>
      <w:r w:rsidR="00561297" w:rsidRPr="000D2D39">
        <w:rPr>
          <w:rFonts w:ascii="Times New Roman" w:hAnsi="Times New Roman" w:cs="Times New Roman"/>
          <w:sz w:val="24"/>
          <w:szCs w:val="26"/>
        </w:rPr>
        <w:t>в случае похищения или захвата в заложники.</w:t>
      </w:r>
    </w:p>
    <w:p w:rsidR="000A00F9" w:rsidRPr="000D2D39" w:rsidRDefault="00561297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 xml:space="preserve">Обеспечение безопасности </w:t>
      </w:r>
      <w:r w:rsidR="009B79A1" w:rsidRPr="000D2D39">
        <w:rPr>
          <w:rFonts w:ascii="Times New Roman" w:hAnsi="Times New Roman" w:cs="Times New Roman"/>
          <w:sz w:val="24"/>
          <w:szCs w:val="26"/>
        </w:rPr>
        <w:t>при захвате самолета. Правила поведения при перестрелке</w:t>
      </w:r>
      <w:r w:rsidRPr="000D2D39">
        <w:rPr>
          <w:rFonts w:ascii="Times New Roman" w:hAnsi="Times New Roman" w:cs="Times New Roman"/>
          <w:sz w:val="24"/>
          <w:szCs w:val="26"/>
        </w:rPr>
        <w:t>.</w:t>
      </w:r>
    </w:p>
    <w:p w:rsidR="009B79A1" w:rsidRPr="000D2D39" w:rsidRDefault="009B79A1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C527E" w:rsidRPr="000D2D39" w:rsidRDefault="00DC527E" w:rsidP="00DA578F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МОДУЛЬ 2. ОСНОВЫ МЕДИЦИНСКИХ ЗНАНИЙ И ЗДОРОВОГО ОБРАЗА ЖИЗНИ</w:t>
      </w:r>
    </w:p>
    <w:p w:rsidR="00A13434" w:rsidRPr="000D2D39" w:rsidRDefault="00DC527E" w:rsidP="00DA578F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0D2D39">
        <w:rPr>
          <w:rFonts w:ascii="Times New Roman" w:hAnsi="Times New Roman" w:cs="Times New Roman"/>
          <w:i/>
          <w:sz w:val="24"/>
          <w:szCs w:val="26"/>
        </w:rPr>
        <w:t>Раздел 4. Основы здорового образа жизни</w:t>
      </w:r>
    </w:p>
    <w:p w:rsidR="00DC527E" w:rsidRPr="000D2D39" w:rsidRDefault="00DC527E" w:rsidP="00A13434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Здоровый образ жизни и его составляющие</w:t>
      </w:r>
    </w:p>
    <w:p w:rsidR="00DC527E" w:rsidRPr="000D2D39" w:rsidRDefault="00DC527E" w:rsidP="00A13434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Основные понятия о здоровье и здоровом образе жизни.</w:t>
      </w:r>
    </w:p>
    <w:p w:rsidR="00DC527E" w:rsidRPr="000D2D39" w:rsidRDefault="00DC527E" w:rsidP="00A13434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Составляющие здорового образа жизни.</w:t>
      </w:r>
    </w:p>
    <w:p w:rsidR="00DC527E" w:rsidRPr="000D2D39" w:rsidRDefault="00DC527E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Факторы, разрушающие здоровье</w:t>
      </w:r>
    </w:p>
    <w:p w:rsidR="00DC527E" w:rsidRPr="000D2D39" w:rsidRDefault="00DC527E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Вредные привычки и их влияние на зд</w:t>
      </w:r>
      <w:r w:rsidR="00D3456D" w:rsidRPr="000D2D39">
        <w:rPr>
          <w:rFonts w:ascii="Times New Roman" w:hAnsi="Times New Roman" w:cs="Times New Roman"/>
          <w:sz w:val="24"/>
          <w:szCs w:val="26"/>
        </w:rPr>
        <w:t>о</w:t>
      </w:r>
      <w:r w:rsidRPr="000D2D39">
        <w:rPr>
          <w:rFonts w:ascii="Times New Roman" w:hAnsi="Times New Roman" w:cs="Times New Roman"/>
          <w:sz w:val="24"/>
          <w:szCs w:val="26"/>
        </w:rPr>
        <w:t>ровье (курение, употребление алкоголя, наркомания).</w:t>
      </w:r>
    </w:p>
    <w:p w:rsidR="00DC527E" w:rsidRPr="000D2D39" w:rsidRDefault="00DC527E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Ранние половые связи и их отрицательные последствия для здоровья</w:t>
      </w:r>
      <w:r w:rsidR="00D3456D" w:rsidRPr="000D2D39">
        <w:rPr>
          <w:rFonts w:ascii="Times New Roman" w:hAnsi="Times New Roman" w:cs="Times New Roman"/>
          <w:sz w:val="24"/>
          <w:szCs w:val="26"/>
        </w:rPr>
        <w:t xml:space="preserve"> человека.</w:t>
      </w:r>
    </w:p>
    <w:p w:rsidR="00D3456D" w:rsidRPr="000D2D39" w:rsidRDefault="00D3456D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 xml:space="preserve">Инфекции, передаваемые половым путем, и </w:t>
      </w:r>
      <w:r w:rsidR="00656FE1" w:rsidRPr="000D2D39">
        <w:rPr>
          <w:rFonts w:ascii="Times New Roman" w:hAnsi="Times New Roman" w:cs="Times New Roman"/>
          <w:sz w:val="24"/>
          <w:szCs w:val="26"/>
        </w:rPr>
        <w:t>их</w:t>
      </w:r>
      <w:r w:rsidRPr="000D2D39">
        <w:rPr>
          <w:rFonts w:ascii="Times New Roman" w:hAnsi="Times New Roman" w:cs="Times New Roman"/>
          <w:sz w:val="24"/>
          <w:szCs w:val="26"/>
        </w:rPr>
        <w:t xml:space="preserve"> профилактика.</w:t>
      </w:r>
    </w:p>
    <w:p w:rsidR="00D3456D" w:rsidRPr="000D2D39" w:rsidRDefault="00D3456D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Правовые аспекты взаимоотношений полов</w:t>
      </w:r>
    </w:p>
    <w:p w:rsidR="00D3456D" w:rsidRPr="000D2D39" w:rsidRDefault="00D3456D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Семья в современном обществе.</w:t>
      </w:r>
    </w:p>
    <w:p w:rsidR="00D3456D" w:rsidRPr="000D2D39" w:rsidRDefault="00D3456D" w:rsidP="00E01E41">
      <w:pPr>
        <w:pStyle w:val="a6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0D2D39">
        <w:rPr>
          <w:rFonts w:ascii="Times New Roman" w:hAnsi="Times New Roman" w:cs="Times New Roman"/>
          <w:i/>
          <w:sz w:val="24"/>
          <w:szCs w:val="26"/>
        </w:rPr>
        <w:t>Раздел 5. Основы медицинских знаний и оказание первой помощи.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Оказание первой помощи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Первая помощь и правила её оказания.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Средства оказания первой помощи.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Основные неинфекционные заболевания и их профилактика.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Наиболее часто встречающиеся инфекционные заболевания, их возбудители, пути передачи, меры профилактики.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Первая помощь при неотложных состояниях.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Правила оказания первой помощи при неотложных состояниях.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D2D39">
        <w:rPr>
          <w:rFonts w:ascii="Times New Roman" w:hAnsi="Times New Roman" w:cs="Times New Roman"/>
          <w:b/>
          <w:sz w:val="24"/>
          <w:szCs w:val="26"/>
        </w:rPr>
        <w:t>Первая помощь при массовых поражениях</w:t>
      </w:r>
    </w:p>
    <w:p w:rsidR="00D3456D" w:rsidRPr="000D2D39" w:rsidRDefault="00D3456D" w:rsidP="00E01E41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2D39">
        <w:rPr>
          <w:rFonts w:ascii="Times New Roman" w:hAnsi="Times New Roman" w:cs="Times New Roman"/>
          <w:sz w:val="24"/>
          <w:szCs w:val="26"/>
        </w:rPr>
        <w:t>Комплекс простейших мероприятий по оказанию первой помощи при массовых поражениях.</w:t>
      </w:r>
    </w:p>
    <w:p w:rsidR="00656FE1" w:rsidRPr="004B70EA" w:rsidRDefault="00656FE1" w:rsidP="005B153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6FE1" w:rsidRPr="004B70EA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0D2D39" w:rsidRPr="004B70EA">
        <w:rPr>
          <w:rFonts w:ascii="Times New Roman" w:hAnsi="Times New Roman" w:cs="Times New Roman"/>
          <w:b/>
        </w:rPr>
        <w:t>ематическое планирование</w:t>
      </w:r>
    </w:p>
    <w:p w:rsidR="005B153F" w:rsidRDefault="005B153F" w:rsidP="009660C7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40A9" w:rsidRPr="005B153F" w:rsidRDefault="00BA40A9" w:rsidP="009660C7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153F">
        <w:rPr>
          <w:rFonts w:ascii="Times New Roman" w:hAnsi="Times New Roman" w:cs="Times New Roman"/>
          <w:b/>
          <w:sz w:val="24"/>
        </w:rPr>
        <w:t>7 класс</w:t>
      </w:r>
      <w:r w:rsidR="003F2774">
        <w:rPr>
          <w:rFonts w:ascii="Times New Roman" w:hAnsi="Times New Roman" w:cs="Times New Roman"/>
          <w:b/>
          <w:sz w:val="24"/>
        </w:rPr>
        <w:t xml:space="preserve"> 34</w:t>
      </w:r>
      <w:r w:rsidR="000A796E">
        <w:rPr>
          <w:rFonts w:ascii="Times New Roman" w:hAnsi="Times New Roman" w:cs="Times New Roman"/>
          <w:b/>
          <w:sz w:val="24"/>
        </w:rPr>
        <w:t xml:space="preserve"> часов</w:t>
      </w:r>
    </w:p>
    <w:p w:rsidR="003115B4" w:rsidRPr="005B153F" w:rsidRDefault="003115B4" w:rsidP="003115B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2D39" w:rsidRPr="005B153F" w:rsidRDefault="005B153F" w:rsidP="005B153F">
      <w:pPr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 xml:space="preserve">Основы комплексной безопасности личности, общества и государства </w:t>
      </w:r>
      <w:r>
        <w:rPr>
          <w:rFonts w:ascii="Times New Roman" w:hAnsi="Times New Roman" w:cs="Times New Roman"/>
          <w:sz w:val="24"/>
        </w:rPr>
        <w:t xml:space="preserve">     </w:t>
      </w:r>
      <w:r w:rsidR="000A796E">
        <w:rPr>
          <w:rFonts w:ascii="Times New Roman" w:hAnsi="Times New Roman" w:cs="Times New Roman"/>
          <w:sz w:val="24"/>
        </w:rPr>
        <w:t>29</w:t>
      </w:r>
      <w:r w:rsidRPr="005B153F">
        <w:rPr>
          <w:rFonts w:ascii="Times New Roman" w:hAnsi="Times New Roman" w:cs="Times New Roman"/>
          <w:sz w:val="24"/>
        </w:rPr>
        <w:t xml:space="preserve"> часов</w:t>
      </w:r>
    </w:p>
    <w:p w:rsidR="005B153F" w:rsidRPr="005B153F" w:rsidRDefault="005B153F" w:rsidP="005B153F">
      <w:pPr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 xml:space="preserve">Основы медицинских знаний и здорового образа жизни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3F2774">
        <w:rPr>
          <w:rFonts w:ascii="Times New Roman" w:hAnsi="Times New Roman" w:cs="Times New Roman"/>
          <w:sz w:val="24"/>
        </w:rPr>
        <w:t>5</w:t>
      </w:r>
      <w:r w:rsidR="000A796E">
        <w:rPr>
          <w:rFonts w:ascii="Times New Roman" w:hAnsi="Times New Roman" w:cs="Times New Roman"/>
          <w:sz w:val="24"/>
        </w:rPr>
        <w:t xml:space="preserve"> часов</w:t>
      </w:r>
    </w:p>
    <w:p w:rsidR="000D2D39" w:rsidRPr="005B153F" w:rsidRDefault="000D2D39" w:rsidP="0008467E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D2D39" w:rsidRPr="005B153F" w:rsidRDefault="000D2D39" w:rsidP="004B70E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D2D39" w:rsidRPr="005B153F" w:rsidRDefault="000D2D39" w:rsidP="000D2D3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115B4" w:rsidRPr="005B153F" w:rsidRDefault="003115B4" w:rsidP="003115B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153F">
        <w:rPr>
          <w:rFonts w:ascii="Times New Roman" w:hAnsi="Times New Roman" w:cs="Times New Roman"/>
          <w:b/>
          <w:sz w:val="24"/>
        </w:rPr>
        <w:t>8 класс</w:t>
      </w:r>
      <w:r w:rsidR="003F2774">
        <w:rPr>
          <w:rFonts w:ascii="Times New Roman" w:hAnsi="Times New Roman" w:cs="Times New Roman"/>
          <w:b/>
          <w:sz w:val="24"/>
        </w:rPr>
        <w:t xml:space="preserve"> 34</w:t>
      </w:r>
      <w:r w:rsidR="008E3545">
        <w:rPr>
          <w:rFonts w:ascii="Times New Roman" w:hAnsi="Times New Roman" w:cs="Times New Roman"/>
          <w:b/>
          <w:sz w:val="24"/>
        </w:rPr>
        <w:t xml:space="preserve"> часов</w:t>
      </w:r>
    </w:p>
    <w:p w:rsidR="005B153F" w:rsidRPr="005B153F" w:rsidRDefault="005B153F" w:rsidP="003115B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153F">
        <w:rPr>
          <w:rFonts w:ascii="Times New Roman" w:hAnsi="Times New Roman" w:cs="Times New Roman"/>
          <w:b/>
          <w:sz w:val="24"/>
        </w:rPr>
        <w:t>Модуль 1. Основы безопасности личности, общества и государства            23 часа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>Раздел 1. Основы</w:t>
      </w:r>
      <w:r>
        <w:rPr>
          <w:rFonts w:ascii="Times New Roman" w:hAnsi="Times New Roman" w:cs="Times New Roman"/>
          <w:sz w:val="24"/>
        </w:rPr>
        <w:t xml:space="preserve"> комплексной безопасности                                                  16 часов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115B4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>Раздел 2. Защита населения Российской Федерации от чрезвычайных ситуаций</w:t>
      </w:r>
      <w:r>
        <w:rPr>
          <w:rFonts w:ascii="Times New Roman" w:hAnsi="Times New Roman" w:cs="Times New Roman"/>
          <w:sz w:val="24"/>
        </w:rPr>
        <w:t xml:space="preserve">    7 часов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153F">
        <w:rPr>
          <w:rFonts w:ascii="Times New Roman" w:hAnsi="Times New Roman" w:cs="Times New Roman"/>
          <w:b/>
          <w:sz w:val="24"/>
        </w:rPr>
        <w:t>Модуль 2. Основы медицинских знаний и здорово</w:t>
      </w:r>
      <w:r w:rsidR="003F2774">
        <w:rPr>
          <w:rFonts w:ascii="Times New Roman" w:hAnsi="Times New Roman" w:cs="Times New Roman"/>
          <w:b/>
          <w:sz w:val="24"/>
        </w:rPr>
        <w:t>го образа жизни               11</w:t>
      </w:r>
      <w:r w:rsidRPr="005B153F">
        <w:rPr>
          <w:rFonts w:ascii="Times New Roman" w:hAnsi="Times New Roman" w:cs="Times New Roman"/>
          <w:b/>
          <w:sz w:val="24"/>
        </w:rPr>
        <w:t xml:space="preserve"> часов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 xml:space="preserve">Раздел 3. Основы здорового образа жизни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8 часов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>Раздел 4. Основы медицинских з</w:t>
      </w:r>
      <w:r>
        <w:rPr>
          <w:rFonts w:ascii="Times New Roman" w:hAnsi="Times New Roman" w:cs="Times New Roman"/>
          <w:sz w:val="24"/>
        </w:rPr>
        <w:t>наний и оказание первой помощи               4 часа</w:t>
      </w:r>
    </w:p>
    <w:p w:rsidR="003115B4" w:rsidRPr="005B153F" w:rsidRDefault="003115B4" w:rsidP="005B153F">
      <w:pPr>
        <w:pStyle w:val="a6"/>
        <w:tabs>
          <w:tab w:val="left" w:pos="3030"/>
        </w:tabs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pStyle w:val="a6"/>
        <w:tabs>
          <w:tab w:val="left" w:pos="3030"/>
        </w:tabs>
        <w:rPr>
          <w:rFonts w:ascii="Times New Roman" w:hAnsi="Times New Roman" w:cs="Times New Roman"/>
          <w:sz w:val="24"/>
        </w:rPr>
      </w:pPr>
    </w:p>
    <w:p w:rsidR="001B1BE9" w:rsidRPr="005B153F" w:rsidRDefault="001B1BE9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153F">
        <w:rPr>
          <w:rFonts w:ascii="Times New Roman" w:hAnsi="Times New Roman" w:cs="Times New Roman"/>
          <w:b/>
          <w:sz w:val="24"/>
        </w:rPr>
        <w:t>9 класс</w:t>
      </w:r>
      <w:r w:rsidR="003F2774">
        <w:rPr>
          <w:rFonts w:ascii="Times New Roman" w:hAnsi="Times New Roman" w:cs="Times New Roman"/>
          <w:b/>
          <w:sz w:val="24"/>
        </w:rPr>
        <w:t xml:space="preserve"> 33</w:t>
      </w:r>
      <w:r w:rsidR="008E3545">
        <w:rPr>
          <w:rFonts w:ascii="Times New Roman" w:hAnsi="Times New Roman" w:cs="Times New Roman"/>
          <w:b/>
          <w:sz w:val="24"/>
        </w:rPr>
        <w:t xml:space="preserve"> часа</w:t>
      </w:r>
    </w:p>
    <w:p w:rsidR="001B1BE9" w:rsidRPr="005B153F" w:rsidRDefault="001B1BE9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153F">
        <w:rPr>
          <w:rFonts w:ascii="Times New Roman" w:hAnsi="Times New Roman" w:cs="Times New Roman"/>
          <w:b/>
          <w:sz w:val="24"/>
        </w:rPr>
        <w:t>Модуль 1. Основы безопасности личности, общества и государства (24 ч)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>Раздел 1. Основы комплексной безопасности (8 ч)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>Раздел 2. Защита населения Российской Федерации от чрезвычайных ситуаций (7 ч)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>Раздел 3. Противодействие терроризму и экстремизму в Российской Федерации (9 ч)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153F">
        <w:rPr>
          <w:rFonts w:ascii="Times New Roman" w:hAnsi="Times New Roman" w:cs="Times New Roman"/>
          <w:b/>
          <w:sz w:val="24"/>
        </w:rPr>
        <w:t>Модуль 2. Основы медицинских зна</w:t>
      </w:r>
      <w:r w:rsidR="003F2774">
        <w:rPr>
          <w:rFonts w:ascii="Times New Roman" w:hAnsi="Times New Roman" w:cs="Times New Roman"/>
          <w:b/>
          <w:sz w:val="24"/>
        </w:rPr>
        <w:t>ний и здорового образа жизни (9</w:t>
      </w:r>
      <w:r w:rsidRPr="005B153F">
        <w:rPr>
          <w:rFonts w:ascii="Times New Roman" w:hAnsi="Times New Roman" w:cs="Times New Roman"/>
          <w:b/>
          <w:sz w:val="24"/>
        </w:rPr>
        <w:t xml:space="preserve"> ч)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 xml:space="preserve">Раздел 4. </w:t>
      </w:r>
      <w:r w:rsidR="003F2774">
        <w:rPr>
          <w:rFonts w:ascii="Times New Roman" w:hAnsi="Times New Roman" w:cs="Times New Roman"/>
          <w:sz w:val="24"/>
        </w:rPr>
        <w:t>Основы здорового образа жизни (8</w:t>
      </w:r>
      <w:bookmarkStart w:id="0" w:name="_GoBack"/>
      <w:bookmarkEnd w:id="0"/>
      <w:r w:rsidRPr="005B153F">
        <w:rPr>
          <w:rFonts w:ascii="Times New Roman" w:hAnsi="Times New Roman" w:cs="Times New Roman"/>
          <w:sz w:val="24"/>
        </w:rPr>
        <w:t xml:space="preserve"> ч)</w:t>
      </w:r>
    </w:p>
    <w:p w:rsidR="005B153F" w:rsidRPr="005B153F" w:rsidRDefault="005B153F" w:rsidP="005B153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B153F">
        <w:rPr>
          <w:rFonts w:ascii="Times New Roman" w:hAnsi="Times New Roman" w:cs="Times New Roman"/>
          <w:sz w:val="24"/>
        </w:rPr>
        <w:t>Раздел 5. Основы медицинских знаний и оказание первой помощи (1 ч)</w:t>
      </w:r>
    </w:p>
    <w:p w:rsidR="001B1BE9" w:rsidRPr="005B153F" w:rsidRDefault="001B1BE9" w:rsidP="005B153F">
      <w:pPr>
        <w:pStyle w:val="a6"/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</w:p>
    <w:p w:rsidR="003115B4" w:rsidRDefault="003115B4" w:rsidP="005B153F">
      <w:pPr>
        <w:pStyle w:val="a6"/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115B4" w:rsidSect="004B70EA">
      <w:pgSz w:w="11906" w:h="16838"/>
      <w:pgMar w:top="851" w:right="849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A0" w:rsidRDefault="00773CA0" w:rsidP="005E026C">
      <w:pPr>
        <w:spacing w:after="0" w:line="240" w:lineRule="auto"/>
      </w:pPr>
      <w:r>
        <w:separator/>
      </w:r>
    </w:p>
  </w:endnote>
  <w:endnote w:type="continuationSeparator" w:id="0">
    <w:p w:rsidR="00773CA0" w:rsidRDefault="00773CA0" w:rsidP="005E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A0" w:rsidRDefault="00773CA0" w:rsidP="005E026C">
      <w:pPr>
        <w:spacing w:after="0" w:line="240" w:lineRule="auto"/>
      </w:pPr>
      <w:r>
        <w:separator/>
      </w:r>
    </w:p>
  </w:footnote>
  <w:footnote w:type="continuationSeparator" w:id="0">
    <w:p w:rsidR="00773CA0" w:rsidRDefault="00773CA0" w:rsidP="005E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" w15:restartNumberingAfterBreak="0">
    <w:nsid w:val="055A0687"/>
    <w:multiLevelType w:val="hybridMultilevel"/>
    <w:tmpl w:val="26A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644EB"/>
    <w:multiLevelType w:val="hybridMultilevel"/>
    <w:tmpl w:val="56A0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402"/>
    <w:multiLevelType w:val="hybridMultilevel"/>
    <w:tmpl w:val="44D4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7D85"/>
    <w:multiLevelType w:val="hybridMultilevel"/>
    <w:tmpl w:val="3468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5DB2"/>
    <w:multiLevelType w:val="hybridMultilevel"/>
    <w:tmpl w:val="74DC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58F5"/>
    <w:multiLevelType w:val="hybridMultilevel"/>
    <w:tmpl w:val="0074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6A2F"/>
    <w:multiLevelType w:val="hybridMultilevel"/>
    <w:tmpl w:val="B4E2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1B7F"/>
    <w:multiLevelType w:val="hybridMultilevel"/>
    <w:tmpl w:val="0BD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25F8"/>
    <w:multiLevelType w:val="hybridMultilevel"/>
    <w:tmpl w:val="ADF0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3D9E"/>
    <w:multiLevelType w:val="hybridMultilevel"/>
    <w:tmpl w:val="1AD0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76E0"/>
    <w:multiLevelType w:val="hybridMultilevel"/>
    <w:tmpl w:val="A17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414C7"/>
    <w:multiLevelType w:val="hybridMultilevel"/>
    <w:tmpl w:val="867C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8556A"/>
    <w:multiLevelType w:val="hybridMultilevel"/>
    <w:tmpl w:val="2CDA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645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912E9"/>
    <w:multiLevelType w:val="hybridMultilevel"/>
    <w:tmpl w:val="5D8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5CE1"/>
    <w:multiLevelType w:val="multilevel"/>
    <w:tmpl w:val="BB18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BD3E97"/>
    <w:multiLevelType w:val="multilevel"/>
    <w:tmpl w:val="BB18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6076A9"/>
    <w:multiLevelType w:val="multilevel"/>
    <w:tmpl w:val="BB18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652152"/>
    <w:multiLevelType w:val="hybridMultilevel"/>
    <w:tmpl w:val="D2884716"/>
    <w:lvl w:ilvl="0" w:tplc="9C3E9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938CF"/>
    <w:multiLevelType w:val="hybridMultilevel"/>
    <w:tmpl w:val="3EC0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0360F"/>
    <w:multiLevelType w:val="hybridMultilevel"/>
    <w:tmpl w:val="14B2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02FAB"/>
    <w:multiLevelType w:val="hybridMultilevel"/>
    <w:tmpl w:val="EB46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B0AC2"/>
    <w:multiLevelType w:val="hybridMultilevel"/>
    <w:tmpl w:val="9712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51FDA"/>
    <w:multiLevelType w:val="hybridMultilevel"/>
    <w:tmpl w:val="7F2AF2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D6458B4"/>
    <w:multiLevelType w:val="hybridMultilevel"/>
    <w:tmpl w:val="6AE0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71CB9"/>
    <w:multiLevelType w:val="hybridMultilevel"/>
    <w:tmpl w:val="3AD6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A380B"/>
    <w:multiLevelType w:val="hybridMultilevel"/>
    <w:tmpl w:val="8C2036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C7DD6"/>
    <w:multiLevelType w:val="hybridMultilevel"/>
    <w:tmpl w:val="92F6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A6B3D"/>
    <w:multiLevelType w:val="hybridMultilevel"/>
    <w:tmpl w:val="B3A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26BBF"/>
    <w:multiLevelType w:val="hybridMultilevel"/>
    <w:tmpl w:val="38E4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97AA1"/>
    <w:multiLevelType w:val="hybridMultilevel"/>
    <w:tmpl w:val="A686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"/>
  </w:num>
  <w:num w:numId="4">
    <w:abstractNumId w:val="19"/>
  </w:num>
  <w:num w:numId="5">
    <w:abstractNumId w:val="23"/>
  </w:num>
  <w:num w:numId="6">
    <w:abstractNumId w:val="27"/>
  </w:num>
  <w:num w:numId="7">
    <w:abstractNumId w:val="8"/>
  </w:num>
  <w:num w:numId="8">
    <w:abstractNumId w:val="4"/>
  </w:num>
  <w:num w:numId="9">
    <w:abstractNumId w:val="14"/>
  </w:num>
  <w:num w:numId="10">
    <w:abstractNumId w:val="2"/>
  </w:num>
  <w:num w:numId="11">
    <w:abstractNumId w:val="33"/>
  </w:num>
  <w:num w:numId="12">
    <w:abstractNumId w:val="25"/>
  </w:num>
  <w:num w:numId="13">
    <w:abstractNumId w:val="26"/>
  </w:num>
  <w:num w:numId="14">
    <w:abstractNumId w:val="12"/>
  </w:num>
  <w:num w:numId="15">
    <w:abstractNumId w:val="17"/>
  </w:num>
  <w:num w:numId="16">
    <w:abstractNumId w:val="15"/>
  </w:num>
  <w:num w:numId="17">
    <w:abstractNumId w:val="7"/>
  </w:num>
  <w:num w:numId="18">
    <w:abstractNumId w:val="31"/>
  </w:num>
  <w:num w:numId="19">
    <w:abstractNumId w:val="13"/>
  </w:num>
  <w:num w:numId="20">
    <w:abstractNumId w:val="16"/>
  </w:num>
  <w:num w:numId="21">
    <w:abstractNumId w:val="3"/>
  </w:num>
  <w:num w:numId="22">
    <w:abstractNumId w:val="29"/>
  </w:num>
  <w:num w:numId="23">
    <w:abstractNumId w:val="9"/>
  </w:num>
  <w:num w:numId="24">
    <w:abstractNumId w:val="10"/>
  </w:num>
  <w:num w:numId="25">
    <w:abstractNumId w:val="21"/>
  </w:num>
  <w:num w:numId="26">
    <w:abstractNumId w:val="24"/>
  </w:num>
  <w:num w:numId="27">
    <w:abstractNumId w:val="5"/>
  </w:num>
  <w:num w:numId="28">
    <w:abstractNumId w:val="11"/>
  </w:num>
  <w:num w:numId="29">
    <w:abstractNumId w:val="6"/>
  </w:num>
  <w:num w:numId="30">
    <w:abstractNumId w:val="20"/>
  </w:num>
  <w:num w:numId="31">
    <w:abstractNumId w:val="18"/>
  </w:num>
  <w:num w:numId="32">
    <w:abstractNumId w:val="34"/>
  </w:num>
  <w:num w:numId="33">
    <w:abstractNumId w:val="28"/>
  </w:num>
  <w:num w:numId="34">
    <w:abstractNumId w:val="2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44A"/>
    <w:rsid w:val="000064D5"/>
    <w:rsid w:val="000149B8"/>
    <w:rsid w:val="0002088F"/>
    <w:rsid w:val="00025920"/>
    <w:rsid w:val="000329E7"/>
    <w:rsid w:val="00036A14"/>
    <w:rsid w:val="00050F01"/>
    <w:rsid w:val="000563CA"/>
    <w:rsid w:val="00073EE0"/>
    <w:rsid w:val="00076866"/>
    <w:rsid w:val="0008344A"/>
    <w:rsid w:val="0008467E"/>
    <w:rsid w:val="000862E9"/>
    <w:rsid w:val="000A00F9"/>
    <w:rsid w:val="000A1E49"/>
    <w:rsid w:val="000A796E"/>
    <w:rsid w:val="000B73E2"/>
    <w:rsid w:val="000C5262"/>
    <w:rsid w:val="000D2D39"/>
    <w:rsid w:val="000E12C2"/>
    <w:rsid w:val="00100424"/>
    <w:rsid w:val="00110EB0"/>
    <w:rsid w:val="00112E63"/>
    <w:rsid w:val="0011783D"/>
    <w:rsid w:val="0013516F"/>
    <w:rsid w:val="00136211"/>
    <w:rsid w:val="001449E5"/>
    <w:rsid w:val="00152807"/>
    <w:rsid w:val="00152CA2"/>
    <w:rsid w:val="00161AEE"/>
    <w:rsid w:val="001712F4"/>
    <w:rsid w:val="0018598A"/>
    <w:rsid w:val="00191BCC"/>
    <w:rsid w:val="00193B5A"/>
    <w:rsid w:val="001B1BE9"/>
    <w:rsid w:val="001B2D23"/>
    <w:rsid w:val="001B5053"/>
    <w:rsid w:val="001B555C"/>
    <w:rsid w:val="001B669D"/>
    <w:rsid w:val="001C13F3"/>
    <w:rsid w:val="001C1A6B"/>
    <w:rsid w:val="001D1AC1"/>
    <w:rsid w:val="001D6422"/>
    <w:rsid w:val="001E4C0B"/>
    <w:rsid w:val="001E4CE5"/>
    <w:rsid w:val="0021035C"/>
    <w:rsid w:val="0022500B"/>
    <w:rsid w:val="00227800"/>
    <w:rsid w:val="00233F0F"/>
    <w:rsid w:val="00254ED5"/>
    <w:rsid w:val="002736C9"/>
    <w:rsid w:val="00277598"/>
    <w:rsid w:val="00282CC2"/>
    <w:rsid w:val="002A1C5B"/>
    <w:rsid w:val="002C79F7"/>
    <w:rsid w:val="002D2C9A"/>
    <w:rsid w:val="002E30B8"/>
    <w:rsid w:val="002E3D29"/>
    <w:rsid w:val="002E69E2"/>
    <w:rsid w:val="002F5759"/>
    <w:rsid w:val="002F6932"/>
    <w:rsid w:val="00300284"/>
    <w:rsid w:val="003115B4"/>
    <w:rsid w:val="00315496"/>
    <w:rsid w:val="003170F2"/>
    <w:rsid w:val="00321848"/>
    <w:rsid w:val="003351C6"/>
    <w:rsid w:val="00335F9C"/>
    <w:rsid w:val="00344388"/>
    <w:rsid w:val="003453FF"/>
    <w:rsid w:val="00350AAA"/>
    <w:rsid w:val="00352A2B"/>
    <w:rsid w:val="00363F11"/>
    <w:rsid w:val="00373D48"/>
    <w:rsid w:val="003744AA"/>
    <w:rsid w:val="003755D3"/>
    <w:rsid w:val="003A45A8"/>
    <w:rsid w:val="003B5D1D"/>
    <w:rsid w:val="003C5155"/>
    <w:rsid w:val="003C7396"/>
    <w:rsid w:val="003E3090"/>
    <w:rsid w:val="003F2774"/>
    <w:rsid w:val="00404DAB"/>
    <w:rsid w:val="004052F0"/>
    <w:rsid w:val="00411C22"/>
    <w:rsid w:val="0042155A"/>
    <w:rsid w:val="004266C2"/>
    <w:rsid w:val="00437547"/>
    <w:rsid w:val="00441FF7"/>
    <w:rsid w:val="00442BE2"/>
    <w:rsid w:val="00444E6E"/>
    <w:rsid w:val="00450BC2"/>
    <w:rsid w:val="004523B0"/>
    <w:rsid w:val="00456CC2"/>
    <w:rsid w:val="00471422"/>
    <w:rsid w:val="00475E9F"/>
    <w:rsid w:val="00481CA9"/>
    <w:rsid w:val="00485946"/>
    <w:rsid w:val="00491101"/>
    <w:rsid w:val="00493D72"/>
    <w:rsid w:val="004950DC"/>
    <w:rsid w:val="004A6135"/>
    <w:rsid w:val="004B70EA"/>
    <w:rsid w:val="004D1958"/>
    <w:rsid w:val="004D2233"/>
    <w:rsid w:val="004D52A2"/>
    <w:rsid w:val="004F1262"/>
    <w:rsid w:val="004F7C1B"/>
    <w:rsid w:val="00501090"/>
    <w:rsid w:val="00514489"/>
    <w:rsid w:val="00514974"/>
    <w:rsid w:val="00520197"/>
    <w:rsid w:val="00520AFE"/>
    <w:rsid w:val="005414E3"/>
    <w:rsid w:val="005445F0"/>
    <w:rsid w:val="00561224"/>
    <w:rsid w:val="00561297"/>
    <w:rsid w:val="005738A3"/>
    <w:rsid w:val="005844BA"/>
    <w:rsid w:val="00587610"/>
    <w:rsid w:val="00590160"/>
    <w:rsid w:val="005964B9"/>
    <w:rsid w:val="005B153F"/>
    <w:rsid w:val="005B34C1"/>
    <w:rsid w:val="005B6308"/>
    <w:rsid w:val="005C3E09"/>
    <w:rsid w:val="005C49A1"/>
    <w:rsid w:val="005C6C40"/>
    <w:rsid w:val="005D1FD9"/>
    <w:rsid w:val="005D2E4C"/>
    <w:rsid w:val="005E026C"/>
    <w:rsid w:val="005E2C1B"/>
    <w:rsid w:val="005F00C0"/>
    <w:rsid w:val="006102FE"/>
    <w:rsid w:val="006244A2"/>
    <w:rsid w:val="00627387"/>
    <w:rsid w:val="00631F63"/>
    <w:rsid w:val="0063445F"/>
    <w:rsid w:val="00644F97"/>
    <w:rsid w:val="006513BF"/>
    <w:rsid w:val="00652A1B"/>
    <w:rsid w:val="00656FE1"/>
    <w:rsid w:val="00662061"/>
    <w:rsid w:val="00666A43"/>
    <w:rsid w:val="0067532F"/>
    <w:rsid w:val="00684C8B"/>
    <w:rsid w:val="00690357"/>
    <w:rsid w:val="0069384F"/>
    <w:rsid w:val="00695405"/>
    <w:rsid w:val="006969BE"/>
    <w:rsid w:val="006A2B5C"/>
    <w:rsid w:val="006C185B"/>
    <w:rsid w:val="006D3926"/>
    <w:rsid w:val="006D611E"/>
    <w:rsid w:val="006E1838"/>
    <w:rsid w:val="006F24D1"/>
    <w:rsid w:val="00702EBB"/>
    <w:rsid w:val="00707B20"/>
    <w:rsid w:val="0073033E"/>
    <w:rsid w:val="00731876"/>
    <w:rsid w:val="00732C42"/>
    <w:rsid w:val="00734A94"/>
    <w:rsid w:val="00740CA8"/>
    <w:rsid w:val="007454DE"/>
    <w:rsid w:val="007456E2"/>
    <w:rsid w:val="007519B3"/>
    <w:rsid w:val="00761497"/>
    <w:rsid w:val="00761587"/>
    <w:rsid w:val="00765A7C"/>
    <w:rsid w:val="007700FD"/>
    <w:rsid w:val="00773CA0"/>
    <w:rsid w:val="00780A61"/>
    <w:rsid w:val="00790C50"/>
    <w:rsid w:val="00794019"/>
    <w:rsid w:val="007A4943"/>
    <w:rsid w:val="007A60C7"/>
    <w:rsid w:val="007B4DC5"/>
    <w:rsid w:val="007B58F2"/>
    <w:rsid w:val="007B621C"/>
    <w:rsid w:val="007D588F"/>
    <w:rsid w:val="007D5E33"/>
    <w:rsid w:val="007D7EAF"/>
    <w:rsid w:val="007E4D04"/>
    <w:rsid w:val="007F3294"/>
    <w:rsid w:val="007F6D22"/>
    <w:rsid w:val="007F7F16"/>
    <w:rsid w:val="00801800"/>
    <w:rsid w:val="00803450"/>
    <w:rsid w:val="00811C68"/>
    <w:rsid w:val="00820900"/>
    <w:rsid w:val="00820D7F"/>
    <w:rsid w:val="00821DEB"/>
    <w:rsid w:val="00824F25"/>
    <w:rsid w:val="00835187"/>
    <w:rsid w:val="00836623"/>
    <w:rsid w:val="0083731A"/>
    <w:rsid w:val="008411CC"/>
    <w:rsid w:val="00843827"/>
    <w:rsid w:val="00845512"/>
    <w:rsid w:val="00853CEF"/>
    <w:rsid w:val="008629A9"/>
    <w:rsid w:val="00867A8E"/>
    <w:rsid w:val="008812CE"/>
    <w:rsid w:val="008901E1"/>
    <w:rsid w:val="00896D1E"/>
    <w:rsid w:val="008A4D72"/>
    <w:rsid w:val="008A730E"/>
    <w:rsid w:val="008B2F6F"/>
    <w:rsid w:val="008C6327"/>
    <w:rsid w:val="008C6567"/>
    <w:rsid w:val="008D278B"/>
    <w:rsid w:val="008D3757"/>
    <w:rsid w:val="008D724E"/>
    <w:rsid w:val="008E3545"/>
    <w:rsid w:val="008F0DD5"/>
    <w:rsid w:val="008F62D1"/>
    <w:rsid w:val="00904202"/>
    <w:rsid w:val="00927B5F"/>
    <w:rsid w:val="0093176A"/>
    <w:rsid w:val="009407CF"/>
    <w:rsid w:val="009575F7"/>
    <w:rsid w:val="009607E4"/>
    <w:rsid w:val="009660C7"/>
    <w:rsid w:val="00977550"/>
    <w:rsid w:val="00982FB5"/>
    <w:rsid w:val="00990B98"/>
    <w:rsid w:val="009936D6"/>
    <w:rsid w:val="00996C0A"/>
    <w:rsid w:val="009B15AA"/>
    <w:rsid w:val="009B49EC"/>
    <w:rsid w:val="009B4DF5"/>
    <w:rsid w:val="009B77E9"/>
    <w:rsid w:val="009B79A1"/>
    <w:rsid w:val="009D3EA5"/>
    <w:rsid w:val="009D5D70"/>
    <w:rsid w:val="009D7236"/>
    <w:rsid w:val="009E4238"/>
    <w:rsid w:val="009E7450"/>
    <w:rsid w:val="009E7A67"/>
    <w:rsid w:val="009F4957"/>
    <w:rsid w:val="00A13434"/>
    <w:rsid w:val="00A14EEC"/>
    <w:rsid w:val="00A153D4"/>
    <w:rsid w:val="00A2166B"/>
    <w:rsid w:val="00A2373D"/>
    <w:rsid w:val="00A57194"/>
    <w:rsid w:val="00A66263"/>
    <w:rsid w:val="00A75C9B"/>
    <w:rsid w:val="00A77F10"/>
    <w:rsid w:val="00A82D36"/>
    <w:rsid w:val="00AA3B1E"/>
    <w:rsid w:val="00AB4BE8"/>
    <w:rsid w:val="00AC646E"/>
    <w:rsid w:val="00AE397D"/>
    <w:rsid w:val="00AF4C38"/>
    <w:rsid w:val="00B066C1"/>
    <w:rsid w:val="00B15680"/>
    <w:rsid w:val="00B206B4"/>
    <w:rsid w:val="00B2121B"/>
    <w:rsid w:val="00B2314D"/>
    <w:rsid w:val="00B2398A"/>
    <w:rsid w:val="00B24A84"/>
    <w:rsid w:val="00B36F70"/>
    <w:rsid w:val="00B4355E"/>
    <w:rsid w:val="00B43EEB"/>
    <w:rsid w:val="00B6268D"/>
    <w:rsid w:val="00B65D01"/>
    <w:rsid w:val="00B806FA"/>
    <w:rsid w:val="00B83CCA"/>
    <w:rsid w:val="00B9198E"/>
    <w:rsid w:val="00BA1065"/>
    <w:rsid w:val="00BA40A9"/>
    <w:rsid w:val="00BB5C6D"/>
    <w:rsid w:val="00BB5EF1"/>
    <w:rsid w:val="00BB7870"/>
    <w:rsid w:val="00BC12F7"/>
    <w:rsid w:val="00BC502F"/>
    <w:rsid w:val="00BC5CFB"/>
    <w:rsid w:val="00BD155C"/>
    <w:rsid w:val="00BD5263"/>
    <w:rsid w:val="00BE14E4"/>
    <w:rsid w:val="00BE1715"/>
    <w:rsid w:val="00BE29DB"/>
    <w:rsid w:val="00BF160C"/>
    <w:rsid w:val="00BF22F9"/>
    <w:rsid w:val="00BF3C9F"/>
    <w:rsid w:val="00BF3DB1"/>
    <w:rsid w:val="00C01B57"/>
    <w:rsid w:val="00C14EF7"/>
    <w:rsid w:val="00C1778D"/>
    <w:rsid w:val="00C34BB8"/>
    <w:rsid w:val="00C5275F"/>
    <w:rsid w:val="00C53EB3"/>
    <w:rsid w:val="00C567E8"/>
    <w:rsid w:val="00C6628F"/>
    <w:rsid w:val="00C67046"/>
    <w:rsid w:val="00C7082F"/>
    <w:rsid w:val="00C803BD"/>
    <w:rsid w:val="00C82683"/>
    <w:rsid w:val="00C9005F"/>
    <w:rsid w:val="00C91CBB"/>
    <w:rsid w:val="00C97320"/>
    <w:rsid w:val="00CA0C22"/>
    <w:rsid w:val="00CB08DF"/>
    <w:rsid w:val="00CB165E"/>
    <w:rsid w:val="00CD1F4F"/>
    <w:rsid w:val="00CD5041"/>
    <w:rsid w:val="00CD7A63"/>
    <w:rsid w:val="00CE3A9C"/>
    <w:rsid w:val="00CF0123"/>
    <w:rsid w:val="00CF0E93"/>
    <w:rsid w:val="00D00FD6"/>
    <w:rsid w:val="00D031B8"/>
    <w:rsid w:val="00D06F6D"/>
    <w:rsid w:val="00D21FBA"/>
    <w:rsid w:val="00D23990"/>
    <w:rsid w:val="00D25440"/>
    <w:rsid w:val="00D27F6D"/>
    <w:rsid w:val="00D3456D"/>
    <w:rsid w:val="00D42F4C"/>
    <w:rsid w:val="00D5412D"/>
    <w:rsid w:val="00D63199"/>
    <w:rsid w:val="00D74C20"/>
    <w:rsid w:val="00D75CEE"/>
    <w:rsid w:val="00D8319B"/>
    <w:rsid w:val="00D84065"/>
    <w:rsid w:val="00DA578F"/>
    <w:rsid w:val="00DC4716"/>
    <w:rsid w:val="00DC527E"/>
    <w:rsid w:val="00DD03A0"/>
    <w:rsid w:val="00DE7227"/>
    <w:rsid w:val="00DF1ED1"/>
    <w:rsid w:val="00DF4040"/>
    <w:rsid w:val="00E01964"/>
    <w:rsid w:val="00E01E41"/>
    <w:rsid w:val="00E02A41"/>
    <w:rsid w:val="00E13E39"/>
    <w:rsid w:val="00E1423A"/>
    <w:rsid w:val="00E25DCD"/>
    <w:rsid w:val="00E26610"/>
    <w:rsid w:val="00E324EE"/>
    <w:rsid w:val="00E34475"/>
    <w:rsid w:val="00E55330"/>
    <w:rsid w:val="00E96FE9"/>
    <w:rsid w:val="00E97D48"/>
    <w:rsid w:val="00EB46FC"/>
    <w:rsid w:val="00EC1CF6"/>
    <w:rsid w:val="00EC57FF"/>
    <w:rsid w:val="00ED1806"/>
    <w:rsid w:val="00ED39BD"/>
    <w:rsid w:val="00ED5FFE"/>
    <w:rsid w:val="00EE440A"/>
    <w:rsid w:val="00EF662A"/>
    <w:rsid w:val="00F01511"/>
    <w:rsid w:val="00F15166"/>
    <w:rsid w:val="00F16D4C"/>
    <w:rsid w:val="00F31DC2"/>
    <w:rsid w:val="00F34368"/>
    <w:rsid w:val="00F40517"/>
    <w:rsid w:val="00F42E54"/>
    <w:rsid w:val="00F540D5"/>
    <w:rsid w:val="00F62449"/>
    <w:rsid w:val="00F651DE"/>
    <w:rsid w:val="00F73A5A"/>
    <w:rsid w:val="00F80990"/>
    <w:rsid w:val="00F970FE"/>
    <w:rsid w:val="00F9732F"/>
    <w:rsid w:val="00FA66BF"/>
    <w:rsid w:val="00FA72BD"/>
    <w:rsid w:val="00FB2337"/>
    <w:rsid w:val="00FB75C3"/>
    <w:rsid w:val="00FD1D03"/>
    <w:rsid w:val="00FD2A5A"/>
    <w:rsid w:val="00FD35B6"/>
    <w:rsid w:val="00FD7707"/>
    <w:rsid w:val="00FE0831"/>
    <w:rsid w:val="00FE7585"/>
    <w:rsid w:val="00FE75FF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05F3"/>
  <w15:docId w15:val="{39FBFB27-FADB-4CC6-84FD-D5DDA02A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669D"/>
  </w:style>
  <w:style w:type="paragraph" w:styleId="1">
    <w:name w:val="heading 1"/>
    <w:basedOn w:val="a0"/>
    <w:next w:val="a0"/>
    <w:link w:val="10"/>
    <w:uiPriority w:val="9"/>
    <w:qFormat/>
    <w:rsid w:val="00FB7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C5155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3C5155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0C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C5262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0C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rsid w:val="00F015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F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nhideWhenUsed/>
    <w:rsid w:val="003443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1"/>
    <w:link w:val="ac"/>
    <w:rsid w:val="00344388"/>
    <w:rPr>
      <w:rFonts w:ascii="Calibri" w:eastAsia="Calibri" w:hAnsi="Calibri" w:cs="Times New Roman"/>
    </w:rPr>
  </w:style>
  <w:style w:type="paragraph" w:styleId="ae">
    <w:name w:val="Normal (Web)"/>
    <w:basedOn w:val="a0"/>
    <w:rsid w:val="006C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qFormat/>
    <w:rsid w:val="006C185B"/>
    <w:rPr>
      <w:b/>
      <w:bCs/>
    </w:rPr>
  </w:style>
  <w:style w:type="character" w:styleId="af0">
    <w:name w:val="Hyperlink"/>
    <w:basedOn w:val="a1"/>
    <w:uiPriority w:val="99"/>
    <w:rsid w:val="006C185B"/>
    <w:rPr>
      <w:color w:val="0000FF"/>
      <w:u w:val="single"/>
    </w:rPr>
  </w:style>
  <w:style w:type="paragraph" w:styleId="af1">
    <w:name w:val="footer"/>
    <w:basedOn w:val="a0"/>
    <w:link w:val="af2"/>
    <w:uiPriority w:val="99"/>
    <w:unhideWhenUsed/>
    <w:rsid w:val="005E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E026C"/>
  </w:style>
  <w:style w:type="character" w:customStyle="1" w:styleId="10">
    <w:name w:val="Заголовок 1 Знак"/>
    <w:basedOn w:val="a1"/>
    <w:link w:val="1"/>
    <w:uiPriority w:val="9"/>
    <w:rsid w:val="00FB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0"/>
    <w:uiPriority w:val="39"/>
    <w:semiHidden/>
    <w:unhideWhenUsed/>
    <w:qFormat/>
    <w:rsid w:val="006A2B5C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6A2B5C"/>
    <w:pPr>
      <w:spacing w:after="100"/>
    </w:pPr>
  </w:style>
  <w:style w:type="paragraph" w:styleId="a">
    <w:name w:val="List Number"/>
    <w:basedOn w:val="a0"/>
    <w:uiPriority w:val="99"/>
    <w:rsid w:val="000D2D39"/>
    <w:pPr>
      <w:numPr>
        <w:numId w:val="35"/>
      </w:numPr>
      <w:tabs>
        <w:tab w:val="clear" w:pos="709"/>
        <w:tab w:val="num" w:pos="567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0"/>
    <w:rsid w:val="000D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0D2D39"/>
  </w:style>
  <w:style w:type="paragraph" w:styleId="2">
    <w:name w:val="toc 2"/>
    <w:basedOn w:val="a0"/>
    <w:next w:val="a0"/>
    <w:autoRedefine/>
    <w:uiPriority w:val="39"/>
    <w:semiHidden/>
    <w:unhideWhenUsed/>
    <w:rsid w:val="00820D7F"/>
    <w:pPr>
      <w:spacing w:after="100"/>
      <w:ind w:left="220"/>
    </w:pPr>
  </w:style>
  <w:style w:type="character" w:customStyle="1" w:styleId="a5">
    <w:name w:val="Без интервала Знак"/>
    <w:link w:val="a4"/>
    <w:uiPriority w:val="1"/>
    <w:rsid w:val="0082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7EF8-C4E3-415D-BB0F-34C42318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запись</dc:creator>
  <cp:keywords/>
  <dc:description/>
  <cp:lastModifiedBy>Тамара Николаевна</cp:lastModifiedBy>
  <cp:revision>272</cp:revision>
  <cp:lastPrinted>2014-09-24T04:46:00Z</cp:lastPrinted>
  <dcterms:created xsi:type="dcterms:W3CDTF">2014-09-01T02:31:00Z</dcterms:created>
  <dcterms:modified xsi:type="dcterms:W3CDTF">2022-09-26T14:46:00Z</dcterms:modified>
</cp:coreProperties>
</file>